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85A9" w14:textId="77777777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78E29190" w14:textId="77777777" w:rsidR="001C4597" w:rsidRPr="005C25F4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การคลัง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1C4597" w14:paraId="04F46B4F" w14:textId="77777777" w:rsidTr="001C4597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342E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998DB8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EB0D9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3348FB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377FD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9EDE3B" w14:textId="77777777" w:rsidR="001C4597" w:rsidRDefault="001C4597" w:rsidP="001C4597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0558C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ECD14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E3D5A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C4597" w:rsidRPr="0089747A" w14:paraId="5DDD2EEF" w14:textId="77777777" w:rsidTr="001C4597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5F5C" w14:textId="77777777" w:rsidR="001C4597" w:rsidRPr="0089747A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825F6" w14:textId="77777777" w:rsidR="001C4597" w:rsidRPr="0089747A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52A88" w14:textId="77777777" w:rsidR="001C4597" w:rsidRPr="0089747A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D66EB" w14:textId="77777777" w:rsidR="001C4597" w:rsidRPr="0089747A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2121A" w14:textId="77777777" w:rsidR="001C4597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9D39EC" w14:textId="77777777" w:rsidR="001C4597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C401B4" w14:textId="77777777" w:rsidR="001C4597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ไม่มีการจัดซื้อจัดจ้าง</w:t>
            </w:r>
          </w:p>
          <w:p w14:paraId="518230AE" w14:textId="77777777" w:rsidR="001C4597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A925855" w14:textId="77777777" w:rsidR="001C4597" w:rsidRPr="0089747A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3758B" w14:textId="77777777" w:rsidR="001C4597" w:rsidRPr="0089747A" w:rsidRDefault="001C4597" w:rsidP="001C4597">
            <w:pPr>
              <w:spacing w:before="0"/>
              <w:ind w:left="-114" w:right="-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125F8" w14:textId="77777777" w:rsidR="001C4597" w:rsidRPr="0089747A" w:rsidRDefault="001C4597" w:rsidP="001C45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A7814" w14:textId="77777777" w:rsidR="001C4597" w:rsidRPr="0089747A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D8110" w14:textId="77777777" w:rsidR="001C4597" w:rsidRPr="0089747A" w:rsidRDefault="001C4597" w:rsidP="001C45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95E64CA" w14:textId="77777777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878206B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C8B201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06E25E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1A9700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E358EB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16B5FF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906B68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44E7B8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9F3971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D1AE18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8185C0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9B1F05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FC7064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F401F6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BD1CA6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7D66A6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8181B8" w14:textId="73010DDA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3F5A69FA" w14:textId="77777777" w:rsidR="001C4597" w:rsidRPr="00031F9F" w:rsidRDefault="001C4597" w:rsidP="001C4597">
      <w:pPr>
        <w:spacing w:before="0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031F9F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โรงเรียนเคหะทุ่งสองห้องวิทยา 1 สำนักงานเขตหลักสี่</w:t>
      </w:r>
    </w:p>
    <w:tbl>
      <w:tblPr>
        <w:tblStyle w:val="TableGrid"/>
        <w:tblW w:w="15735" w:type="dxa"/>
        <w:tblInd w:w="-714" w:type="dxa"/>
        <w:tblLook w:val="04A0" w:firstRow="1" w:lastRow="0" w:firstColumn="1" w:lastColumn="0" w:noHBand="0" w:noVBand="1"/>
      </w:tblPr>
      <w:tblGrid>
        <w:gridCol w:w="724"/>
        <w:gridCol w:w="1847"/>
        <w:gridCol w:w="1981"/>
        <w:gridCol w:w="1840"/>
        <w:gridCol w:w="1840"/>
        <w:gridCol w:w="1840"/>
        <w:gridCol w:w="1982"/>
        <w:gridCol w:w="1841"/>
        <w:gridCol w:w="1840"/>
      </w:tblGrid>
      <w:tr w:rsidR="001C4597" w:rsidRPr="00031F9F" w14:paraId="2CAF1337" w14:textId="77777777" w:rsidTr="001C4597">
        <w:trPr>
          <w:tblHeader/>
        </w:trPr>
        <w:tc>
          <w:tcPr>
            <w:tcW w:w="724" w:type="dxa"/>
          </w:tcPr>
          <w:p w14:paraId="0AA078A9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F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7" w:type="dxa"/>
          </w:tcPr>
          <w:p w14:paraId="4941A0E5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F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981" w:type="dxa"/>
          </w:tcPr>
          <w:p w14:paraId="75C63F30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F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วงเงินที่จัดซื้อและจ้าง</w:t>
            </w:r>
          </w:p>
        </w:tc>
        <w:tc>
          <w:tcPr>
            <w:tcW w:w="1840" w:type="dxa"/>
          </w:tcPr>
          <w:p w14:paraId="51731803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F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0" w:type="dxa"/>
          </w:tcPr>
          <w:p w14:paraId="476D036E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F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40" w:type="dxa"/>
          </w:tcPr>
          <w:p w14:paraId="3C2972B8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F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82" w:type="dxa"/>
          </w:tcPr>
          <w:p w14:paraId="1D22DBEE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F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41" w:type="dxa"/>
          </w:tcPr>
          <w:p w14:paraId="5D5C0031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F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0" w:type="dxa"/>
          </w:tcPr>
          <w:p w14:paraId="2D8043A0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F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C4597" w:rsidRPr="00031F9F" w14:paraId="3CDB00BD" w14:textId="77777777" w:rsidTr="001C4597">
        <w:trPr>
          <w:trHeight w:val="910"/>
        </w:trPr>
        <w:tc>
          <w:tcPr>
            <w:tcW w:w="724" w:type="dxa"/>
            <w:tcBorders>
              <w:bottom w:val="single" w:sz="4" w:space="0" w:color="auto"/>
            </w:tcBorders>
          </w:tcPr>
          <w:p w14:paraId="5380E066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122D8478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จ้างเหมาทำอาหารเช้าและอาหารกลางวันสำหรับนักเรียนโรงเรียนเคหะทุ่งสองห้องวิทยา 1 ในวันที่ 6-10 กุมภาพันธ์ 2566 และอาหารกลางวันสำหรับนักเรียนชั้น ป.6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ม.3 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วันสอบ          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O-NET)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773FBA25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89,150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62D51360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189,150.00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2355467C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197DB926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F9F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031F9F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07349FD4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F9F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031F9F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08E44443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381B7351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ใบสั่งจ้าง เลขที่ 41/2566 </w:t>
            </w:r>
          </w:p>
          <w:p w14:paraId="1023AE04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43D77CC9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 กุมภาพันธ์ 2566</w:t>
            </w:r>
          </w:p>
        </w:tc>
      </w:tr>
      <w:tr w:rsidR="001C4597" w:rsidRPr="00031F9F" w14:paraId="1B88E06E" w14:textId="77777777" w:rsidTr="001C4597">
        <w:trPr>
          <w:trHeight w:val="4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24B5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09A0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จ้างเหมาทำอาหารเช้าและอาหารกลางวันสำหรับนักเรียนโรงเรียนเคหะทุ่งสองห้องวิทยา 1 ในวันที่ 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13-17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กุมภาพันธ์ 2566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8BF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185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075.00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8504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185,075.00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A4D3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F93B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031F9F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50AE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031F9F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13FB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45E6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ใบสั่งจ้าง เลขที่ 44/2566 </w:t>
            </w:r>
          </w:p>
          <w:p w14:paraId="60F6477E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63219CCA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 กุมภาพันธ์ 2566</w:t>
            </w:r>
          </w:p>
        </w:tc>
      </w:tr>
      <w:tr w:rsidR="001C4597" w:rsidRPr="00031F9F" w14:paraId="701D7FA1" w14:textId="77777777" w:rsidTr="001C4597">
        <w:trPr>
          <w:trHeight w:val="711"/>
        </w:trPr>
        <w:tc>
          <w:tcPr>
            <w:tcW w:w="724" w:type="dxa"/>
            <w:tcBorders>
              <w:top w:val="single" w:sz="4" w:space="0" w:color="auto"/>
            </w:tcBorders>
          </w:tcPr>
          <w:p w14:paraId="6D1696C7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16A340B0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จ้างเหมาทำอาหารเช้าและอาหารกลางวันสำหรับนักเรียนโรงเรียนเคหะทุ่งสองห้องวิทยา 1 ในวันที่ 20-24 กุมภาพันธ์ 2566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0FF56519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185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075.00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54343CA8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185,075.00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7307EB4B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11DA9C87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031F9F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14:paraId="0AB39953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031F9F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270DB40F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53C1720C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ใบสั่งจ้าง เลขที่ 47/2566 </w:t>
            </w:r>
          </w:p>
          <w:p w14:paraId="3F4124F4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41338260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17 กุมภาพันธ์ 2566</w:t>
            </w:r>
          </w:p>
        </w:tc>
      </w:tr>
      <w:tr w:rsidR="001C4597" w:rsidRPr="00031F9F" w14:paraId="45B89661" w14:textId="77777777" w:rsidTr="001C4597">
        <w:trPr>
          <w:trHeight w:val="1852"/>
        </w:trPr>
        <w:tc>
          <w:tcPr>
            <w:tcW w:w="724" w:type="dxa"/>
          </w:tcPr>
          <w:p w14:paraId="36B62CC3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7" w:type="dxa"/>
          </w:tcPr>
          <w:p w14:paraId="05E016A0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จ้างเหมาทำอาหารเช้าและอาหารกลางวันสำหรับนักเรียนโรงเรียนเคหะทุ่งสองห้องวิทยา 1 ในวันที่ 27 กุมภาพันธ์ – 3 มีนาคม 2566 </w:t>
            </w:r>
          </w:p>
        </w:tc>
        <w:tc>
          <w:tcPr>
            <w:tcW w:w="1981" w:type="dxa"/>
          </w:tcPr>
          <w:p w14:paraId="00D0AD2E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85,075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840" w:type="dxa"/>
          </w:tcPr>
          <w:p w14:paraId="609061E6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185,075.00</w:t>
            </w:r>
          </w:p>
        </w:tc>
        <w:tc>
          <w:tcPr>
            <w:tcW w:w="1840" w:type="dxa"/>
          </w:tcPr>
          <w:p w14:paraId="1E08AA7F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0" w:type="dxa"/>
          </w:tcPr>
          <w:p w14:paraId="4D818554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031F9F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982" w:type="dxa"/>
          </w:tcPr>
          <w:p w14:paraId="7CE4D462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031F9F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41" w:type="dxa"/>
          </w:tcPr>
          <w:p w14:paraId="71B4B0E1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0" w:type="dxa"/>
          </w:tcPr>
          <w:p w14:paraId="3BF29C8D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ใบสั่งจ้าง เลขที่ 48/2566 </w:t>
            </w:r>
          </w:p>
          <w:p w14:paraId="656CADF4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155A5697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24 กุมภาพันธ์ 2566</w:t>
            </w:r>
          </w:p>
        </w:tc>
      </w:tr>
      <w:tr w:rsidR="001C4597" w:rsidRPr="00031F9F" w14:paraId="3378E22A" w14:textId="77777777" w:rsidTr="001C4597">
        <w:trPr>
          <w:trHeight w:val="537"/>
        </w:trPr>
        <w:tc>
          <w:tcPr>
            <w:tcW w:w="724" w:type="dxa"/>
          </w:tcPr>
          <w:p w14:paraId="556DD191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7" w:type="dxa"/>
          </w:tcPr>
          <w:p w14:paraId="710D88B5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จ้างเหมาทำอาหารเช้าและอาหารกลางวันสำหรับนักเรียนโรงเรียนเคหะทุ่งสองห้องวิทยา 1 ในวันที่ 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13-17 มีนาคม 2566</w:t>
            </w:r>
          </w:p>
        </w:tc>
        <w:tc>
          <w:tcPr>
            <w:tcW w:w="1981" w:type="dxa"/>
          </w:tcPr>
          <w:p w14:paraId="2F426A36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143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250.00</w:t>
            </w:r>
          </w:p>
        </w:tc>
        <w:tc>
          <w:tcPr>
            <w:tcW w:w="1840" w:type="dxa"/>
          </w:tcPr>
          <w:p w14:paraId="21F1672C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143,250.00</w:t>
            </w:r>
          </w:p>
        </w:tc>
        <w:tc>
          <w:tcPr>
            <w:tcW w:w="1840" w:type="dxa"/>
          </w:tcPr>
          <w:p w14:paraId="450FB663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0" w:type="dxa"/>
          </w:tcPr>
          <w:p w14:paraId="06D4BEAC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031F9F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982" w:type="dxa"/>
          </w:tcPr>
          <w:p w14:paraId="2AA383A2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031F9F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41" w:type="dxa"/>
          </w:tcPr>
          <w:p w14:paraId="5DFDABB3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0" w:type="dxa"/>
          </w:tcPr>
          <w:p w14:paraId="67B0E7AA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ใบสั่งจ้าง เลขที่ 52/2566 </w:t>
            </w:r>
          </w:p>
          <w:p w14:paraId="08B44558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06D4F99E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 กุมภาพันธ์ 2566</w:t>
            </w:r>
          </w:p>
        </w:tc>
      </w:tr>
      <w:tr w:rsidR="001C4597" w:rsidRPr="00031F9F" w14:paraId="67A01A94" w14:textId="77777777" w:rsidTr="001C4597">
        <w:trPr>
          <w:trHeight w:val="910"/>
        </w:trPr>
        <w:tc>
          <w:tcPr>
            <w:tcW w:w="724" w:type="dxa"/>
          </w:tcPr>
          <w:p w14:paraId="3F892ED6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7" w:type="dxa"/>
          </w:tcPr>
          <w:p w14:paraId="0CD6AFD2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วัสดุจัดประชุมสัมมนาคณะกรรมการสถานศึกษาขั้นพื้นฐาน</w:t>
            </w:r>
          </w:p>
        </w:tc>
        <w:tc>
          <w:tcPr>
            <w:tcW w:w="1981" w:type="dxa"/>
          </w:tcPr>
          <w:p w14:paraId="2323CA3B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500.00</w:t>
            </w:r>
          </w:p>
        </w:tc>
        <w:tc>
          <w:tcPr>
            <w:tcW w:w="1840" w:type="dxa"/>
          </w:tcPr>
          <w:p w14:paraId="2F120317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500.00</w:t>
            </w:r>
          </w:p>
        </w:tc>
        <w:tc>
          <w:tcPr>
            <w:tcW w:w="1840" w:type="dxa"/>
          </w:tcPr>
          <w:p w14:paraId="610D5209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0" w:type="dxa"/>
          </w:tcPr>
          <w:p w14:paraId="57110473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ร้านทิพย์โรจน์</w:t>
            </w:r>
          </w:p>
        </w:tc>
        <w:tc>
          <w:tcPr>
            <w:tcW w:w="1982" w:type="dxa"/>
          </w:tcPr>
          <w:p w14:paraId="42E4A02C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ร้านทิพย์โรจน์</w:t>
            </w:r>
          </w:p>
        </w:tc>
        <w:tc>
          <w:tcPr>
            <w:tcW w:w="1841" w:type="dxa"/>
          </w:tcPr>
          <w:p w14:paraId="57E17D24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0" w:type="dxa"/>
          </w:tcPr>
          <w:p w14:paraId="008AC106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ใบสั่งซื้อ เลขที่ 7/2566 </w:t>
            </w:r>
          </w:p>
          <w:p w14:paraId="661BA8B7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4E2474C2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 กุมภาพันธ์ 2566</w:t>
            </w:r>
          </w:p>
        </w:tc>
      </w:tr>
      <w:tr w:rsidR="001C4597" w:rsidRPr="00031F9F" w14:paraId="275A1CEC" w14:textId="77777777" w:rsidTr="001C4597">
        <w:trPr>
          <w:trHeight w:val="393"/>
        </w:trPr>
        <w:tc>
          <w:tcPr>
            <w:tcW w:w="724" w:type="dxa"/>
          </w:tcPr>
          <w:p w14:paraId="04289362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47" w:type="dxa"/>
          </w:tcPr>
          <w:p w14:paraId="23AAD47F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สดุอุปกรณ์เครื่องโครงการสัมมนาประธานกรรมการเครือข่ายผู้ปกครองเพื่อพัฒนาโรงเรียนสังกัดกรุงเทพมหานคร จำนวน 9 รายการ</w:t>
            </w:r>
          </w:p>
        </w:tc>
        <w:tc>
          <w:tcPr>
            <w:tcW w:w="1981" w:type="dxa"/>
          </w:tcPr>
          <w:p w14:paraId="6BA6C0F5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800.00</w:t>
            </w:r>
          </w:p>
        </w:tc>
        <w:tc>
          <w:tcPr>
            <w:tcW w:w="1840" w:type="dxa"/>
          </w:tcPr>
          <w:p w14:paraId="77457960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1,800.00</w:t>
            </w:r>
          </w:p>
        </w:tc>
        <w:tc>
          <w:tcPr>
            <w:tcW w:w="1840" w:type="dxa"/>
          </w:tcPr>
          <w:p w14:paraId="3F4E5A2D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0" w:type="dxa"/>
          </w:tcPr>
          <w:p w14:paraId="3BE64564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 วี.พี.ซับพลาย</w:t>
            </w:r>
          </w:p>
        </w:tc>
        <w:tc>
          <w:tcPr>
            <w:tcW w:w="1982" w:type="dxa"/>
          </w:tcPr>
          <w:p w14:paraId="0C00ED64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 วี.พี.ซับพลาย</w:t>
            </w:r>
          </w:p>
        </w:tc>
        <w:tc>
          <w:tcPr>
            <w:tcW w:w="1841" w:type="dxa"/>
          </w:tcPr>
          <w:p w14:paraId="1A9FC390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0" w:type="dxa"/>
          </w:tcPr>
          <w:p w14:paraId="7E1E218F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ใบสั่งซื้อ เลขที่ 8/2566 </w:t>
            </w:r>
          </w:p>
          <w:p w14:paraId="64FA5845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73192981" w14:textId="77777777" w:rsidR="001C4597" w:rsidRPr="00031F9F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 กุมภาพันธ์ 2566</w:t>
            </w:r>
          </w:p>
        </w:tc>
      </w:tr>
      <w:tr w:rsidR="001C4597" w:rsidRPr="00031F9F" w14:paraId="4D66FBDA" w14:textId="77777777" w:rsidTr="001C4597">
        <w:trPr>
          <w:trHeight w:val="393"/>
        </w:trPr>
        <w:tc>
          <w:tcPr>
            <w:tcW w:w="724" w:type="dxa"/>
          </w:tcPr>
          <w:p w14:paraId="4714424E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47" w:type="dxa"/>
          </w:tcPr>
          <w:p w14:paraId="6F40897E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hAnsi="TH SarabunPSK" w:cs="TH SarabunPSK"/>
                <w:sz w:val="32"/>
                <w:szCs w:val="32"/>
                <w:cs/>
              </w:rPr>
              <w:t>วัสดุโครงการส่งเสริมสนับสนุนให้นักเรียนสร้างสรรค์ผลงานเพื่อการเรียนรู้ จำนวน 14 รายการ</w:t>
            </w:r>
          </w:p>
        </w:tc>
        <w:tc>
          <w:tcPr>
            <w:tcW w:w="1981" w:type="dxa"/>
          </w:tcPr>
          <w:p w14:paraId="19E79AD7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100.00</w:t>
            </w:r>
          </w:p>
        </w:tc>
        <w:tc>
          <w:tcPr>
            <w:tcW w:w="1840" w:type="dxa"/>
          </w:tcPr>
          <w:p w14:paraId="652BEB84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100.00</w:t>
            </w:r>
          </w:p>
        </w:tc>
        <w:tc>
          <w:tcPr>
            <w:tcW w:w="1840" w:type="dxa"/>
          </w:tcPr>
          <w:p w14:paraId="60F716BF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0" w:type="dxa"/>
          </w:tcPr>
          <w:p w14:paraId="02307788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ร้านรัตนทรัพย์</w:t>
            </w:r>
          </w:p>
        </w:tc>
        <w:tc>
          <w:tcPr>
            <w:tcW w:w="1982" w:type="dxa"/>
          </w:tcPr>
          <w:p w14:paraId="18663D3A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ร้านรัตนทรัพย์</w:t>
            </w:r>
          </w:p>
        </w:tc>
        <w:tc>
          <w:tcPr>
            <w:tcW w:w="1841" w:type="dxa"/>
          </w:tcPr>
          <w:p w14:paraId="2547A2FB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0" w:type="dxa"/>
          </w:tcPr>
          <w:p w14:paraId="4844378C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ใบสั่งซื้อ เลขที่ 9/2566 </w:t>
            </w:r>
          </w:p>
          <w:p w14:paraId="7C13D0D2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1F3EF5C3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 กุมภาพันธ์ 2566</w:t>
            </w:r>
          </w:p>
        </w:tc>
      </w:tr>
      <w:tr w:rsidR="001C4597" w:rsidRPr="00031F9F" w14:paraId="25D2E8C9" w14:textId="77777777" w:rsidTr="001C4597">
        <w:trPr>
          <w:trHeight w:val="393"/>
        </w:trPr>
        <w:tc>
          <w:tcPr>
            <w:tcW w:w="724" w:type="dxa"/>
          </w:tcPr>
          <w:p w14:paraId="02D8B503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1847" w:type="dxa"/>
          </w:tcPr>
          <w:p w14:paraId="4EA4ED42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โต๊ะเก้าอี้สเตนเลสสำหรับโรงอาหาร จำนวน 120 ชุด</w:t>
            </w:r>
          </w:p>
        </w:tc>
        <w:tc>
          <w:tcPr>
            <w:tcW w:w="1981" w:type="dxa"/>
          </w:tcPr>
          <w:p w14:paraId="282EED86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088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</w:t>
            </w:r>
          </w:p>
        </w:tc>
        <w:tc>
          <w:tcPr>
            <w:tcW w:w="1840" w:type="dxa"/>
          </w:tcPr>
          <w:p w14:paraId="2B5AF16B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2,088,000.00</w:t>
            </w:r>
          </w:p>
        </w:tc>
        <w:tc>
          <w:tcPr>
            <w:tcW w:w="1840" w:type="dxa"/>
          </w:tcPr>
          <w:p w14:paraId="5AEC5123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0" w:type="dxa"/>
          </w:tcPr>
          <w:p w14:paraId="36F19F8E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บริษัท บริบูรณ์กิจ 1988 จำกัด</w:t>
            </w:r>
          </w:p>
        </w:tc>
        <w:tc>
          <w:tcPr>
            <w:tcW w:w="1982" w:type="dxa"/>
          </w:tcPr>
          <w:p w14:paraId="6E82DD61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บริษัท บริบูรณ์กิจ 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1988 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จำกัด</w:t>
            </w:r>
          </w:p>
        </w:tc>
        <w:tc>
          <w:tcPr>
            <w:tcW w:w="1841" w:type="dxa"/>
          </w:tcPr>
          <w:p w14:paraId="2D73C76D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0" w:type="dxa"/>
          </w:tcPr>
          <w:p w14:paraId="4DB67DBC" w14:textId="77777777" w:rsidR="001C4597" w:rsidRPr="00031F9F" w:rsidRDefault="001C4597" w:rsidP="001C459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สัญญาซื้อขาย เลขที่ 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/2566 </w:t>
            </w:r>
          </w:p>
          <w:p w14:paraId="6D0266AB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10299201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24 กุมภาพันธ์ 2566</w:t>
            </w:r>
          </w:p>
        </w:tc>
      </w:tr>
      <w:tr w:rsidR="001C4597" w:rsidRPr="00031F9F" w14:paraId="5FF37FA9" w14:textId="77777777" w:rsidTr="001C4597">
        <w:trPr>
          <w:trHeight w:val="393"/>
        </w:trPr>
        <w:tc>
          <w:tcPr>
            <w:tcW w:w="724" w:type="dxa"/>
          </w:tcPr>
          <w:p w14:paraId="2739383E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847" w:type="dxa"/>
          </w:tcPr>
          <w:p w14:paraId="592F7877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โต๊ะเรียนและเก้าอี้เรียนระดับ 4 จำนวน 300 ชุด และระดับ 6 จำนวน 372 ชุด</w:t>
            </w:r>
          </w:p>
        </w:tc>
        <w:tc>
          <w:tcPr>
            <w:tcW w:w="1981" w:type="dxa"/>
          </w:tcPr>
          <w:p w14:paraId="0D2D542F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537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600.00</w:t>
            </w:r>
          </w:p>
        </w:tc>
        <w:tc>
          <w:tcPr>
            <w:tcW w:w="1840" w:type="dxa"/>
          </w:tcPr>
          <w:p w14:paraId="1F035895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537,600.00</w:t>
            </w:r>
          </w:p>
        </w:tc>
        <w:tc>
          <w:tcPr>
            <w:tcW w:w="1840" w:type="dxa"/>
          </w:tcPr>
          <w:p w14:paraId="5E6A06DF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0" w:type="dxa"/>
          </w:tcPr>
          <w:p w14:paraId="24968270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บริษัท เพชรรัตน์ อินดัสตี้ </w:t>
            </w:r>
          </w:p>
        </w:tc>
        <w:tc>
          <w:tcPr>
            <w:tcW w:w="1982" w:type="dxa"/>
          </w:tcPr>
          <w:p w14:paraId="3D16CBF8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บริษัท เพชรรัตน์ อินดัสตี้</w:t>
            </w:r>
          </w:p>
        </w:tc>
        <w:tc>
          <w:tcPr>
            <w:tcW w:w="1841" w:type="dxa"/>
          </w:tcPr>
          <w:p w14:paraId="2E9BB54C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0" w:type="dxa"/>
          </w:tcPr>
          <w:p w14:paraId="2686F409" w14:textId="77777777" w:rsidR="001C4597" w:rsidRPr="00031F9F" w:rsidRDefault="001C4597" w:rsidP="001C459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สัญญาซื้อขาย เลขที่ 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/2566 </w:t>
            </w:r>
          </w:p>
          <w:p w14:paraId="224CC56D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763EBD5D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24 กุมภาพันธ์ 2566</w:t>
            </w:r>
          </w:p>
        </w:tc>
      </w:tr>
      <w:tr w:rsidR="001C4597" w:rsidRPr="00031F9F" w14:paraId="4A2CAC23" w14:textId="77777777" w:rsidTr="001C4597">
        <w:trPr>
          <w:trHeight w:val="393"/>
        </w:trPr>
        <w:tc>
          <w:tcPr>
            <w:tcW w:w="724" w:type="dxa"/>
          </w:tcPr>
          <w:p w14:paraId="1B755F5F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7" w:type="dxa"/>
          </w:tcPr>
          <w:p w14:paraId="00D88559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จ้างเหมาซ่อมแซมเครื่องดนตรีและอุปกรณ์ จำนวน 7 เครื่อง 12 รายการ</w:t>
            </w:r>
          </w:p>
        </w:tc>
        <w:tc>
          <w:tcPr>
            <w:tcW w:w="1981" w:type="dxa"/>
          </w:tcPr>
          <w:p w14:paraId="0D8065E7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20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</w:t>
            </w:r>
          </w:p>
        </w:tc>
        <w:tc>
          <w:tcPr>
            <w:tcW w:w="1840" w:type="dxa"/>
          </w:tcPr>
          <w:p w14:paraId="11D1F5BC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20,000.00</w:t>
            </w:r>
          </w:p>
        </w:tc>
        <w:tc>
          <w:tcPr>
            <w:tcW w:w="1840" w:type="dxa"/>
          </w:tcPr>
          <w:p w14:paraId="3ECCEFB9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0" w:type="dxa"/>
          </w:tcPr>
          <w:p w14:paraId="571553CD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ร้านดีพร้อม</w:t>
            </w:r>
          </w:p>
        </w:tc>
        <w:tc>
          <w:tcPr>
            <w:tcW w:w="1982" w:type="dxa"/>
          </w:tcPr>
          <w:p w14:paraId="683CBB7C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ร้านดีพร้อม</w:t>
            </w:r>
          </w:p>
        </w:tc>
        <w:tc>
          <w:tcPr>
            <w:tcW w:w="1841" w:type="dxa"/>
          </w:tcPr>
          <w:p w14:paraId="7CF15FFB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0" w:type="dxa"/>
          </w:tcPr>
          <w:p w14:paraId="52FC1B84" w14:textId="77777777" w:rsidR="001C4597" w:rsidRPr="00031F9F" w:rsidRDefault="001C4597" w:rsidP="001C459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ใบสั่งจ้าง เลขที่ 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/2566 </w:t>
            </w:r>
          </w:p>
          <w:p w14:paraId="2CB87032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3AB4EE74" w14:textId="77777777" w:rsidR="001C4597" w:rsidRPr="00031F9F" w:rsidRDefault="001C4597" w:rsidP="001C459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 กุมภาพันธ์ 2566</w:t>
            </w:r>
          </w:p>
        </w:tc>
      </w:tr>
      <w:tr w:rsidR="001C4597" w:rsidRPr="00031F9F" w14:paraId="2C4E87EA" w14:textId="77777777" w:rsidTr="001C4597">
        <w:trPr>
          <w:trHeight w:val="393"/>
        </w:trPr>
        <w:tc>
          <w:tcPr>
            <w:tcW w:w="724" w:type="dxa"/>
          </w:tcPr>
          <w:p w14:paraId="2ED485F2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7" w:type="dxa"/>
          </w:tcPr>
          <w:p w14:paraId="2A23567A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จ้างเหมาซ่อมแซมครุภัณฑ์โรงเรียนขยายโอกาส จำนวน 1 เครื่อง 5 รายการ</w:t>
            </w:r>
          </w:p>
        </w:tc>
        <w:tc>
          <w:tcPr>
            <w:tcW w:w="1981" w:type="dxa"/>
          </w:tcPr>
          <w:p w14:paraId="28B95DB0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</w:t>
            </w:r>
          </w:p>
        </w:tc>
        <w:tc>
          <w:tcPr>
            <w:tcW w:w="1840" w:type="dxa"/>
          </w:tcPr>
          <w:p w14:paraId="6A4BFAD5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840" w:type="dxa"/>
          </w:tcPr>
          <w:p w14:paraId="7FE2ABAB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0" w:type="dxa"/>
          </w:tcPr>
          <w:p w14:paraId="35E0CDB6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ห้างหุ้นส่วนจำกัด ซุปเปอร์แฟกซ์เซ็นเตอร์</w:t>
            </w:r>
          </w:p>
        </w:tc>
        <w:tc>
          <w:tcPr>
            <w:tcW w:w="1982" w:type="dxa"/>
          </w:tcPr>
          <w:p w14:paraId="0C408C12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ห้างหุ้นส่วนจำกัด ซุปเปอร์แฟกซ์เซ็นเตอร์</w:t>
            </w:r>
          </w:p>
        </w:tc>
        <w:tc>
          <w:tcPr>
            <w:tcW w:w="1841" w:type="dxa"/>
          </w:tcPr>
          <w:p w14:paraId="234A56EC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0" w:type="dxa"/>
          </w:tcPr>
          <w:p w14:paraId="75F5610A" w14:textId="77777777" w:rsidR="001C4597" w:rsidRPr="00031F9F" w:rsidRDefault="001C4597" w:rsidP="001C459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ใบสั่งจ้าง เลขที่ 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/2566 </w:t>
            </w:r>
          </w:p>
          <w:p w14:paraId="6198BD82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3BAB0E40" w14:textId="77777777" w:rsidR="001C4597" w:rsidRPr="00031F9F" w:rsidRDefault="001C4597" w:rsidP="001C459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 กุมภาพันธ์ 2566</w:t>
            </w:r>
          </w:p>
        </w:tc>
      </w:tr>
      <w:tr w:rsidR="001C4597" w:rsidRPr="00031F9F" w14:paraId="04ED75D2" w14:textId="77777777" w:rsidTr="001C4597">
        <w:trPr>
          <w:trHeight w:val="393"/>
        </w:trPr>
        <w:tc>
          <w:tcPr>
            <w:tcW w:w="724" w:type="dxa"/>
          </w:tcPr>
          <w:p w14:paraId="5BC0ED9A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7" w:type="dxa"/>
          </w:tcPr>
          <w:p w14:paraId="136825BC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จ้างเหมาซ่อมแซมเครื่องคอมพิวเตอร์โรงเรียน จำนวน 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21 เครื่อง 73 รายการ</w:t>
            </w:r>
          </w:p>
        </w:tc>
        <w:tc>
          <w:tcPr>
            <w:tcW w:w="1981" w:type="dxa"/>
          </w:tcPr>
          <w:p w14:paraId="1D7C4948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82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</w:t>
            </w:r>
          </w:p>
        </w:tc>
        <w:tc>
          <w:tcPr>
            <w:tcW w:w="1840" w:type="dxa"/>
          </w:tcPr>
          <w:p w14:paraId="44141A89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82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</w:t>
            </w:r>
            <w:r w:rsidRPr="00031F9F">
              <w:rPr>
                <w:rFonts w:ascii="TH SarabunPSK" w:eastAsia="Calibri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840" w:type="dxa"/>
          </w:tcPr>
          <w:p w14:paraId="524AC945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0" w:type="dxa"/>
          </w:tcPr>
          <w:p w14:paraId="1A182B31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ห้างหุ้นส่วนจำกัด ซุปเปอร์แฟกซ์เซ็นเตอร์</w:t>
            </w:r>
          </w:p>
        </w:tc>
        <w:tc>
          <w:tcPr>
            <w:tcW w:w="1982" w:type="dxa"/>
          </w:tcPr>
          <w:p w14:paraId="2C3DC973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ห้างหุ้นส่วนจำกัด ซุปเปอร์แฟกซ์เซ็นเตอร์</w:t>
            </w:r>
          </w:p>
        </w:tc>
        <w:tc>
          <w:tcPr>
            <w:tcW w:w="1841" w:type="dxa"/>
          </w:tcPr>
          <w:p w14:paraId="596601AA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0" w:type="dxa"/>
          </w:tcPr>
          <w:p w14:paraId="395ABC23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ใบสั่งจ้าง เลขที่ 3/2566 </w:t>
            </w:r>
          </w:p>
          <w:p w14:paraId="68F05B56" w14:textId="77777777" w:rsidR="001C4597" w:rsidRPr="00031F9F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67ECDD2A" w14:textId="77777777" w:rsidR="001C4597" w:rsidRPr="00031F9F" w:rsidRDefault="001C4597" w:rsidP="001C459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F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7 กุมภาพันธ์ 2566</w:t>
            </w:r>
          </w:p>
        </w:tc>
      </w:tr>
    </w:tbl>
    <w:p w14:paraId="24CD996F" w14:textId="77777777" w:rsidR="001C4597" w:rsidRPr="00712795" w:rsidRDefault="001C4597" w:rsidP="001C4597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5F99DA1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E1961F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14EECE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2A43C8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91550E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536035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C3BB2D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B3A555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C398F6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5EC364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3DB1A5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61D120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61A26C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3526A2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3236B1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AA918F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02F608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14F717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E036F8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99DF57" w14:textId="3D57E45A" w:rsidR="001C4597" w:rsidRPr="00844F28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4F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สรุปผลการดำเนินการจัดซื้อจัดจ้างในรอบเดือนกุมภาพันธ์ </w:t>
      </w:r>
      <w:r w:rsidRPr="00844F28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6B19CC5E" w14:textId="77777777" w:rsidR="001C4597" w:rsidRDefault="001C4597" w:rsidP="001C4597">
      <w:pPr>
        <w:spacing w:before="0"/>
        <w:jc w:val="center"/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844F28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โรงเรียนเคหะทุ่งสองห้องวิทยา 2 สำนักงานเขตหลักสี่</w:t>
      </w:r>
    </w:p>
    <w:p w14:paraId="57C22217" w14:textId="77777777" w:rsidR="001C4597" w:rsidRPr="00844F28" w:rsidRDefault="001C4597" w:rsidP="001C4597">
      <w:pPr>
        <w:spacing w:before="0"/>
        <w:jc w:val="center"/>
        <w:rPr>
          <w:rFonts w:ascii="TH SarabunPSK" w:eastAsia="TH SarabunIT๙" w:hAnsi="TH SarabunPSK" w:cs="TH SarabunPSK"/>
          <w:b/>
          <w:bCs/>
          <w:sz w:val="32"/>
          <w:szCs w:val="32"/>
        </w:rPr>
      </w:pPr>
    </w:p>
    <w:tbl>
      <w:tblPr>
        <w:tblStyle w:val="TableGrid"/>
        <w:tblW w:w="15735" w:type="dxa"/>
        <w:tblInd w:w="-714" w:type="dxa"/>
        <w:tblLook w:val="04A0" w:firstRow="1" w:lastRow="0" w:firstColumn="1" w:lastColumn="0" w:noHBand="0" w:noVBand="1"/>
      </w:tblPr>
      <w:tblGrid>
        <w:gridCol w:w="724"/>
        <w:gridCol w:w="1847"/>
        <w:gridCol w:w="1981"/>
        <w:gridCol w:w="1840"/>
        <w:gridCol w:w="1840"/>
        <w:gridCol w:w="1840"/>
        <w:gridCol w:w="1982"/>
        <w:gridCol w:w="1841"/>
        <w:gridCol w:w="1840"/>
      </w:tblGrid>
      <w:tr w:rsidR="001C4597" w:rsidRPr="00844F28" w14:paraId="781796B9" w14:textId="77777777" w:rsidTr="001C4597">
        <w:trPr>
          <w:tblHeader/>
        </w:trPr>
        <w:tc>
          <w:tcPr>
            <w:tcW w:w="724" w:type="dxa"/>
          </w:tcPr>
          <w:p w14:paraId="4DA2B495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F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7" w:type="dxa"/>
          </w:tcPr>
          <w:p w14:paraId="75F68501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F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981" w:type="dxa"/>
          </w:tcPr>
          <w:p w14:paraId="0D595F24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F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วงเงินที่จัดซื้อและจ้าง</w:t>
            </w:r>
          </w:p>
        </w:tc>
        <w:tc>
          <w:tcPr>
            <w:tcW w:w="1840" w:type="dxa"/>
          </w:tcPr>
          <w:p w14:paraId="38A3B195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F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0" w:type="dxa"/>
          </w:tcPr>
          <w:p w14:paraId="7AE0823C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F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40" w:type="dxa"/>
          </w:tcPr>
          <w:p w14:paraId="11F12139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F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82" w:type="dxa"/>
          </w:tcPr>
          <w:p w14:paraId="6A94510F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F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41" w:type="dxa"/>
          </w:tcPr>
          <w:p w14:paraId="56F6A5FB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F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0" w:type="dxa"/>
          </w:tcPr>
          <w:p w14:paraId="4F4A7FD9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F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C4597" w:rsidRPr="00844F28" w14:paraId="20E6C7FE" w14:textId="77777777" w:rsidTr="001C4597">
        <w:trPr>
          <w:trHeight w:val="910"/>
        </w:trPr>
        <w:tc>
          <w:tcPr>
            <w:tcW w:w="724" w:type="dxa"/>
          </w:tcPr>
          <w:p w14:paraId="3BFE30D1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7" w:type="dxa"/>
          </w:tcPr>
          <w:p w14:paraId="21A39446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F28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จ้างเหมาทำอาหารเช้าและอาหารกลางวันสำหรับนักเรียนโรงเรียนเคหะทุ่งสองห้องวิทยา 2 ในวันที่</w:t>
            </w:r>
          </w:p>
          <w:p w14:paraId="1B7C0CCF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F28">
              <w:rPr>
                <w:rFonts w:ascii="TH SarabunPSK" w:hAnsi="TH SarabunPSK" w:cs="TH SarabunPSK"/>
                <w:sz w:val="32"/>
                <w:szCs w:val="32"/>
                <w:cs/>
              </w:rPr>
              <w:t>1-17 มีนาคม 2566 จำนวน</w:t>
            </w:r>
          </w:p>
          <w:p w14:paraId="010430B4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F28">
              <w:rPr>
                <w:rFonts w:ascii="TH SarabunPSK" w:hAnsi="TH SarabunPSK" w:cs="TH SarabunPSK"/>
                <w:sz w:val="32"/>
                <w:szCs w:val="32"/>
                <w:cs/>
              </w:rPr>
              <w:t>12 วัน (เฉพาะวันทำการ)</w:t>
            </w:r>
          </w:p>
        </w:tc>
        <w:tc>
          <w:tcPr>
            <w:tcW w:w="1981" w:type="dxa"/>
          </w:tcPr>
          <w:p w14:paraId="18CD1228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</w:rPr>
              <w:t>196,665</w:t>
            </w:r>
          </w:p>
        </w:tc>
        <w:tc>
          <w:tcPr>
            <w:tcW w:w="1840" w:type="dxa"/>
          </w:tcPr>
          <w:p w14:paraId="0E3E34D2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196</w:t>
            </w:r>
            <w:r w:rsidRPr="00844F2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665</w:t>
            </w:r>
          </w:p>
        </w:tc>
        <w:tc>
          <w:tcPr>
            <w:tcW w:w="1840" w:type="dxa"/>
          </w:tcPr>
          <w:p w14:paraId="037D0252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0" w:type="dxa"/>
          </w:tcPr>
          <w:p w14:paraId="6DCEAB16" w14:textId="77777777" w:rsidR="001C4597" w:rsidRPr="00844F28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ร้านข้าวหอม</w:t>
            </w:r>
          </w:p>
          <w:p w14:paraId="2C866264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2" w:type="dxa"/>
          </w:tcPr>
          <w:p w14:paraId="3A796E12" w14:textId="77777777" w:rsidR="001C4597" w:rsidRPr="00844F28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ร้านข้าวหอม</w:t>
            </w:r>
          </w:p>
          <w:p w14:paraId="5F8076EA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14:paraId="5E5EC8B2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0" w:type="dxa"/>
          </w:tcPr>
          <w:p w14:paraId="75463EC2" w14:textId="77777777" w:rsidR="001C4597" w:rsidRPr="00844F28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</w:t>
            </w:r>
          </w:p>
          <w:p w14:paraId="22E2A079" w14:textId="77777777" w:rsidR="001C4597" w:rsidRPr="00844F28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 55</w:t>
            </w:r>
            <w:r w:rsidRPr="00844F28">
              <w:rPr>
                <w:rFonts w:ascii="TH SarabunPSK" w:eastAsia="Calibri" w:hAnsi="TH SarabunPSK" w:cs="TH SarabunPSK"/>
                <w:sz w:val="32"/>
                <w:szCs w:val="32"/>
              </w:rPr>
              <w:t>/2566</w:t>
            </w:r>
          </w:p>
          <w:p w14:paraId="6B330F81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 28 กุมภาพันธ์ 2566</w:t>
            </w:r>
          </w:p>
        </w:tc>
      </w:tr>
      <w:tr w:rsidR="001C4597" w:rsidRPr="00844F28" w14:paraId="292B3D16" w14:textId="77777777" w:rsidTr="001C4597">
        <w:trPr>
          <w:trHeight w:val="485"/>
        </w:trPr>
        <w:tc>
          <w:tcPr>
            <w:tcW w:w="724" w:type="dxa"/>
          </w:tcPr>
          <w:p w14:paraId="50932620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7" w:type="dxa"/>
          </w:tcPr>
          <w:p w14:paraId="382A8513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F28">
              <w:rPr>
                <w:rFonts w:ascii="TH SarabunPSK" w:hAnsi="TH SarabunPSK" w:cs="TH SarabunPSK"/>
                <w:sz w:val="32"/>
                <w:szCs w:val="32"/>
                <w:cs/>
              </w:rPr>
              <w:t>ซื้อวัสดุในการจัดทำเอกสาร</w:t>
            </w:r>
          </w:p>
          <w:p w14:paraId="523FEF83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F2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การประชุมโครงการจัดประชุมสัมมนาคณะกรรมการสถานศึกษาขั้นพื้นฐานโรงเรียนสังกัด</w:t>
            </w:r>
            <w:r w:rsidRPr="00844F2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กรุงเทพมหานคร จำนวน</w:t>
            </w:r>
          </w:p>
          <w:p w14:paraId="79D4449C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F28">
              <w:rPr>
                <w:rFonts w:ascii="TH SarabunPSK" w:hAnsi="TH SarabunPSK" w:cs="TH SarabunPSK"/>
                <w:sz w:val="32"/>
                <w:szCs w:val="32"/>
                <w:cs/>
              </w:rPr>
              <w:t>7 รายการ</w:t>
            </w:r>
          </w:p>
        </w:tc>
        <w:tc>
          <w:tcPr>
            <w:tcW w:w="1981" w:type="dxa"/>
          </w:tcPr>
          <w:p w14:paraId="5F591493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4,5</w:t>
            </w: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840" w:type="dxa"/>
          </w:tcPr>
          <w:p w14:paraId="777727A3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Pr="00844F2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1840" w:type="dxa"/>
          </w:tcPr>
          <w:p w14:paraId="3138890F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0" w:type="dxa"/>
          </w:tcPr>
          <w:p w14:paraId="60EECD34" w14:textId="77777777" w:rsidR="001C4597" w:rsidRPr="00844F28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ร้านสมศรี เครื่องเขียน</w:t>
            </w:r>
          </w:p>
          <w:p w14:paraId="44432C0A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14:paraId="5FFD67E7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ร้านสมศรี เครื่องเขียน</w:t>
            </w:r>
          </w:p>
        </w:tc>
        <w:tc>
          <w:tcPr>
            <w:tcW w:w="1841" w:type="dxa"/>
          </w:tcPr>
          <w:p w14:paraId="1787F4D1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0" w:type="dxa"/>
          </w:tcPr>
          <w:p w14:paraId="55C7BEFB" w14:textId="77777777" w:rsidR="001C4597" w:rsidRPr="00844F28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ใบสั่งซื้อ</w:t>
            </w:r>
          </w:p>
          <w:p w14:paraId="6AF680D7" w14:textId="77777777" w:rsidR="001C4597" w:rsidRPr="00844F28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 1</w:t>
            </w:r>
            <w:r w:rsidRPr="00844F28">
              <w:rPr>
                <w:rFonts w:ascii="TH SarabunPSK" w:eastAsia="Calibri" w:hAnsi="TH SarabunPSK" w:cs="TH SarabunPSK"/>
                <w:sz w:val="32"/>
                <w:szCs w:val="32"/>
              </w:rPr>
              <w:t>/2566</w:t>
            </w:r>
          </w:p>
          <w:p w14:paraId="0DB9BA42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 2</w:t>
            </w:r>
            <w:r w:rsidRPr="00844F28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กุมภาพันธ์ 2566</w:t>
            </w:r>
          </w:p>
        </w:tc>
      </w:tr>
      <w:tr w:rsidR="001C4597" w:rsidRPr="00844F28" w14:paraId="6B719CBB" w14:textId="77777777" w:rsidTr="001C4597">
        <w:trPr>
          <w:trHeight w:val="711"/>
        </w:trPr>
        <w:tc>
          <w:tcPr>
            <w:tcW w:w="724" w:type="dxa"/>
          </w:tcPr>
          <w:p w14:paraId="7AD336ED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7" w:type="dxa"/>
          </w:tcPr>
          <w:p w14:paraId="13EF1C4F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F28">
              <w:rPr>
                <w:rFonts w:ascii="TH SarabunPSK" w:hAnsi="TH SarabunPSK" w:cs="TH SarabunPSK"/>
                <w:sz w:val="32"/>
                <w:szCs w:val="32"/>
                <w:cs/>
              </w:rPr>
              <w:t>ซื้อวัสดุอุปกรณ์เครื่องเขียน</w:t>
            </w:r>
          </w:p>
          <w:p w14:paraId="571DC010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F2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โครงการสัมมนาประธานกรรมการเครือข่ายผู้ปกครองเพื่อพัฒนาโรงเรียนสังกัดกรุงเทพมหานคร จำนวน 5 รายการ</w:t>
            </w:r>
          </w:p>
        </w:tc>
        <w:tc>
          <w:tcPr>
            <w:tcW w:w="1981" w:type="dxa"/>
          </w:tcPr>
          <w:p w14:paraId="2B5E1CF3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844F28">
              <w:rPr>
                <w:rFonts w:ascii="TH SarabunPSK" w:eastAsia="Calibri" w:hAnsi="TH SarabunPSK" w:cs="TH SarabunPSK"/>
                <w:sz w:val="32"/>
                <w:szCs w:val="32"/>
              </w:rPr>
              <w:t>,5</w:t>
            </w: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840" w:type="dxa"/>
          </w:tcPr>
          <w:p w14:paraId="548968C6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844F2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1840" w:type="dxa"/>
          </w:tcPr>
          <w:p w14:paraId="36854D3F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0" w:type="dxa"/>
          </w:tcPr>
          <w:p w14:paraId="32F13125" w14:textId="77777777" w:rsidR="001C4597" w:rsidRPr="00844F28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ร้านสมศรี เครื่องเขียน</w:t>
            </w:r>
          </w:p>
          <w:p w14:paraId="69F72850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14:paraId="49D27707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ร้านสมศรี เครื่องเขียน</w:t>
            </w:r>
          </w:p>
        </w:tc>
        <w:tc>
          <w:tcPr>
            <w:tcW w:w="1841" w:type="dxa"/>
          </w:tcPr>
          <w:p w14:paraId="2A2D2BF3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0" w:type="dxa"/>
          </w:tcPr>
          <w:p w14:paraId="21FBCC0A" w14:textId="77777777" w:rsidR="001C4597" w:rsidRPr="00844F28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ใบสั่งซื้อ</w:t>
            </w:r>
          </w:p>
          <w:p w14:paraId="53CF6F67" w14:textId="77777777" w:rsidR="001C4597" w:rsidRPr="00844F28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 2</w:t>
            </w:r>
            <w:r w:rsidRPr="00844F28">
              <w:rPr>
                <w:rFonts w:ascii="TH SarabunPSK" w:eastAsia="Calibri" w:hAnsi="TH SarabunPSK" w:cs="TH SarabunPSK"/>
                <w:sz w:val="32"/>
                <w:szCs w:val="32"/>
              </w:rPr>
              <w:t>/2566</w:t>
            </w:r>
          </w:p>
          <w:p w14:paraId="57F19F1A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 2</w:t>
            </w:r>
            <w:r w:rsidRPr="00844F28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กุมภาพันธ์ 2566</w:t>
            </w:r>
          </w:p>
        </w:tc>
      </w:tr>
      <w:tr w:rsidR="001C4597" w:rsidRPr="00844F28" w14:paraId="31A2628A" w14:textId="77777777" w:rsidTr="001C4597">
        <w:trPr>
          <w:trHeight w:val="1852"/>
        </w:trPr>
        <w:tc>
          <w:tcPr>
            <w:tcW w:w="724" w:type="dxa"/>
          </w:tcPr>
          <w:p w14:paraId="0096AE8B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7" w:type="dxa"/>
          </w:tcPr>
          <w:p w14:paraId="2FB2C0AC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F28">
              <w:rPr>
                <w:rFonts w:ascii="TH SarabunPSK" w:hAnsi="TH SarabunPSK" w:cs="TH SarabunPSK"/>
                <w:sz w:val="32"/>
                <w:szCs w:val="32"/>
                <w:cs/>
              </w:rPr>
              <w:t>ซื้อวัสดุอุปกรณ์ (โครงการขยายโอกาส) จำนวน 17 รายการ</w:t>
            </w:r>
          </w:p>
        </w:tc>
        <w:tc>
          <w:tcPr>
            <w:tcW w:w="1981" w:type="dxa"/>
          </w:tcPr>
          <w:p w14:paraId="77964679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15,000</w:t>
            </w:r>
          </w:p>
        </w:tc>
        <w:tc>
          <w:tcPr>
            <w:tcW w:w="1840" w:type="dxa"/>
          </w:tcPr>
          <w:p w14:paraId="5B1A79F1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15,000</w:t>
            </w:r>
          </w:p>
        </w:tc>
        <w:tc>
          <w:tcPr>
            <w:tcW w:w="1840" w:type="dxa"/>
          </w:tcPr>
          <w:p w14:paraId="21C4FD07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0" w:type="dxa"/>
          </w:tcPr>
          <w:p w14:paraId="1D2BAD4B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ร้านสุวรรณ การค้า</w:t>
            </w:r>
          </w:p>
        </w:tc>
        <w:tc>
          <w:tcPr>
            <w:tcW w:w="1982" w:type="dxa"/>
          </w:tcPr>
          <w:p w14:paraId="2FA3CF1E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ร้านสุวรรณ การค้า</w:t>
            </w:r>
          </w:p>
        </w:tc>
        <w:tc>
          <w:tcPr>
            <w:tcW w:w="1841" w:type="dxa"/>
          </w:tcPr>
          <w:p w14:paraId="3A4D8691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0" w:type="dxa"/>
          </w:tcPr>
          <w:p w14:paraId="4B304C41" w14:textId="77777777" w:rsidR="001C4597" w:rsidRPr="00844F28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ใบสั่งซื้อ</w:t>
            </w:r>
          </w:p>
          <w:p w14:paraId="16EA42D1" w14:textId="77777777" w:rsidR="001C4597" w:rsidRPr="00844F28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 3</w:t>
            </w:r>
            <w:r w:rsidRPr="00844F28">
              <w:rPr>
                <w:rFonts w:ascii="TH SarabunPSK" w:eastAsia="Calibri" w:hAnsi="TH SarabunPSK" w:cs="TH SarabunPSK"/>
                <w:sz w:val="32"/>
                <w:szCs w:val="32"/>
              </w:rPr>
              <w:t>/2566</w:t>
            </w:r>
          </w:p>
          <w:p w14:paraId="3412004D" w14:textId="77777777" w:rsidR="001C4597" w:rsidRPr="00844F28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 2</w:t>
            </w:r>
            <w:r w:rsidRPr="00844F28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844F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กุมภาพันธ์ 2566</w:t>
            </w:r>
          </w:p>
        </w:tc>
      </w:tr>
    </w:tbl>
    <w:p w14:paraId="3DAB166F" w14:textId="77777777" w:rsidR="001C4597" w:rsidRPr="00844F28" w:rsidRDefault="001C4597" w:rsidP="001C4597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6661117F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4B80CD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AD475B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12B99A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7CC4BF" w14:textId="2E30AABC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2194C56E" w14:textId="77777777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>ฝ่ายทะเบียน สำนักงานเขตหลักสี่</w:t>
      </w:r>
    </w:p>
    <w:p w14:paraId="6366D1F8" w14:textId="77777777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1C4597" w:rsidRPr="006E73FB" w14:paraId="345EEE51" w14:textId="77777777" w:rsidTr="001C4597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FC18" w14:textId="77777777" w:rsidR="001C4597" w:rsidRPr="006E73FB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1F3A" w14:textId="77777777" w:rsidR="001C4597" w:rsidRPr="006E73FB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CD4F" w14:textId="77777777" w:rsidR="001C4597" w:rsidRPr="006E73FB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3659" w14:textId="77777777" w:rsidR="001C4597" w:rsidRPr="006E73FB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EED7" w14:textId="77777777" w:rsidR="001C4597" w:rsidRPr="006E73FB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8759" w14:textId="77777777" w:rsidR="001C4597" w:rsidRPr="006E73FB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219E" w14:textId="77777777" w:rsidR="001C4597" w:rsidRPr="006E73FB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A4C2" w14:textId="77777777" w:rsidR="001C4597" w:rsidRPr="006E73FB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71B5" w14:textId="77777777" w:rsidR="001C4597" w:rsidRPr="006E73FB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C4597" w:rsidRPr="005C25F4" w14:paraId="6BF4CB99" w14:textId="77777777" w:rsidTr="001C4597">
        <w:trPr>
          <w:trHeight w:val="25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70CB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EDA4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9ADF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453D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021D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52DDAEA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B342EAF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BEFA3B9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368DA3B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888E42C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ไม่มีจัดซื้อจัดจ้าง</w:t>
            </w:r>
          </w:p>
          <w:p w14:paraId="46A6448D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3A0A385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4AE1E66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6D11D46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F5CE7C3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A33FBCF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74FF11D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0E1D93A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4AED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6388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0E6E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6A60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933ADE9" w14:textId="77777777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EA38AE7" w14:textId="77777777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3148FCB" w14:textId="77777777" w:rsidR="001C4597" w:rsidRPr="00CE7533" w:rsidRDefault="001C4597" w:rsidP="001C4597">
      <w:pPr>
        <w:spacing w:before="0"/>
        <w:rPr>
          <w:szCs w:val="22"/>
          <w:cs/>
        </w:rPr>
      </w:pPr>
    </w:p>
    <w:p w14:paraId="66DD2A59" w14:textId="5C4EE189" w:rsidR="001C4597" w:rsidRDefault="001C4597" w:rsidP="001C4597">
      <w:pPr>
        <w:spacing w:before="0"/>
        <w:rPr>
          <w:szCs w:val="22"/>
        </w:rPr>
      </w:pPr>
    </w:p>
    <w:p w14:paraId="592F2700" w14:textId="00F809DD" w:rsidR="001C4597" w:rsidRDefault="001C4597" w:rsidP="001C4597">
      <w:pPr>
        <w:spacing w:before="0"/>
        <w:rPr>
          <w:szCs w:val="22"/>
        </w:rPr>
      </w:pPr>
    </w:p>
    <w:p w14:paraId="469F151D" w14:textId="5FF9CB5B" w:rsidR="001C4597" w:rsidRDefault="001C4597" w:rsidP="001C4597">
      <w:pPr>
        <w:spacing w:before="0"/>
        <w:rPr>
          <w:szCs w:val="22"/>
        </w:rPr>
      </w:pPr>
    </w:p>
    <w:p w14:paraId="0CFB54DA" w14:textId="77777777" w:rsidR="001C4597" w:rsidRPr="001D0E46" w:rsidRDefault="001C4597" w:rsidP="001C4597">
      <w:pPr>
        <w:spacing w:before="0"/>
        <w:rPr>
          <w:rFonts w:hint="cs"/>
          <w:szCs w:val="22"/>
          <w:cs/>
        </w:rPr>
      </w:pPr>
    </w:p>
    <w:p w14:paraId="088CE39F" w14:textId="77777777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20050CDA" w14:textId="77777777" w:rsidR="001C4597" w:rsidRPr="00305EA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5EA7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โรงเรียน</w:t>
      </w:r>
      <w:r w:rsidRPr="00305EA7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การเคหะท่าทราย</w:t>
      </w:r>
      <w:r w:rsidRPr="00305EA7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305EA7">
        <w:rPr>
          <w:rFonts w:ascii="TH SarabunIT๙" w:eastAsia="TH SarabunIT๙" w:hAnsi="TH SarabunIT๙" w:cs="TH SarabunIT๙"/>
          <w:b/>
          <w:bCs/>
          <w:sz w:val="32"/>
          <w:szCs w:val="32"/>
        </w:rPr>
        <w:t>สำนักงานเขตหลักสี่</w:t>
      </w:r>
      <w:proofErr w:type="spellEnd"/>
    </w:p>
    <w:tbl>
      <w:tblPr>
        <w:tblStyle w:val="TableGrid"/>
        <w:tblW w:w="15735" w:type="dxa"/>
        <w:tblInd w:w="-714" w:type="dxa"/>
        <w:tblLook w:val="04A0" w:firstRow="1" w:lastRow="0" w:firstColumn="1" w:lastColumn="0" w:noHBand="0" w:noVBand="1"/>
      </w:tblPr>
      <w:tblGrid>
        <w:gridCol w:w="724"/>
        <w:gridCol w:w="1847"/>
        <w:gridCol w:w="1981"/>
        <w:gridCol w:w="1840"/>
        <w:gridCol w:w="1840"/>
        <w:gridCol w:w="1840"/>
        <w:gridCol w:w="1982"/>
        <w:gridCol w:w="1841"/>
        <w:gridCol w:w="1840"/>
      </w:tblGrid>
      <w:tr w:rsidR="001C4597" w:rsidRPr="00305EA7" w14:paraId="2DF91C6D" w14:textId="77777777" w:rsidTr="001C4597">
        <w:trPr>
          <w:tblHeader/>
        </w:trPr>
        <w:tc>
          <w:tcPr>
            <w:tcW w:w="724" w:type="dxa"/>
          </w:tcPr>
          <w:p w14:paraId="7CCAC29C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7" w:type="dxa"/>
          </w:tcPr>
          <w:p w14:paraId="0998DC74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981" w:type="dxa"/>
          </w:tcPr>
          <w:p w14:paraId="484DF255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วงเงินที่จัดซื้อและจ้าง</w:t>
            </w:r>
          </w:p>
        </w:tc>
        <w:tc>
          <w:tcPr>
            <w:tcW w:w="1840" w:type="dxa"/>
          </w:tcPr>
          <w:p w14:paraId="71567673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0" w:type="dxa"/>
          </w:tcPr>
          <w:p w14:paraId="1D0B163C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40" w:type="dxa"/>
          </w:tcPr>
          <w:p w14:paraId="4D60CA65" w14:textId="77777777" w:rsidR="001C4597" w:rsidRPr="00305EA7" w:rsidRDefault="001C4597" w:rsidP="001C4597">
            <w:pPr>
              <w:ind w:left="-117" w:righ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82" w:type="dxa"/>
          </w:tcPr>
          <w:p w14:paraId="1541734A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41" w:type="dxa"/>
          </w:tcPr>
          <w:p w14:paraId="0AF09542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0" w:type="dxa"/>
          </w:tcPr>
          <w:p w14:paraId="4A9AC15E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C4597" w:rsidRPr="00305EA7" w14:paraId="608F3247" w14:textId="77777777" w:rsidTr="001C4597">
        <w:tc>
          <w:tcPr>
            <w:tcW w:w="724" w:type="dxa"/>
          </w:tcPr>
          <w:p w14:paraId="48C43CF1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5EA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7" w:type="dxa"/>
          </w:tcPr>
          <w:p w14:paraId="2B62BDFF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จ้างเหมาทำอาหารเช้าและอาหารกลางวันสำหรับนักเรียนโรงเรียนการเคหะท่าทราย ในวันที่ 6-10 กุมภาพันธ์ 2566 และอาหารกลางวันสำหรับนักเรียนชั้น ป.6</w:t>
            </w:r>
            <w:r w:rsidRPr="00305EA7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ม.3 </w:t>
            </w:r>
            <w:r w:rsidRPr="00305EA7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วันสอบ </w:t>
            </w:r>
            <w:r w:rsidRPr="00305EA7">
              <w:rPr>
                <w:rFonts w:ascii="TH SarabunPSK" w:eastAsia="Calibri" w:hAnsi="TH SarabunPSK" w:cs="TH SarabunPSK"/>
                <w:sz w:val="32"/>
                <w:szCs w:val="32"/>
              </w:rPr>
              <w:t>O-NET)</w:t>
            </w:r>
          </w:p>
        </w:tc>
        <w:tc>
          <w:tcPr>
            <w:tcW w:w="1981" w:type="dxa"/>
          </w:tcPr>
          <w:p w14:paraId="061FAE51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168,900.00</w:t>
            </w:r>
          </w:p>
        </w:tc>
        <w:tc>
          <w:tcPr>
            <w:tcW w:w="1840" w:type="dxa"/>
          </w:tcPr>
          <w:p w14:paraId="086F0244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</w:rPr>
              <w:t>168,900.00</w:t>
            </w:r>
          </w:p>
        </w:tc>
        <w:tc>
          <w:tcPr>
            <w:tcW w:w="1840" w:type="dxa"/>
          </w:tcPr>
          <w:p w14:paraId="25B69DF5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0" w:type="dxa"/>
          </w:tcPr>
          <w:p w14:paraId="69D67CC5" w14:textId="77777777" w:rsidR="001C4597" w:rsidRPr="00305EA7" w:rsidRDefault="001C4597" w:rsidP="001C4597">
            <w:pPr>
              <w:ind w:left="-117" w:righ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305EA7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982" w:type="dxa"/>
          </w:tcPr>
          <w:p w14:paraId="647D7751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305EA7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41" w:type="dxa"/>
          </w:tcPr>
          <w:p w14:paraId="3C5751E4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0" w:type="dxa"/>
          </w:tcPr>
          <w:p w14:paraId="7CED6E24" w14:textId="77777777" w:rsidR="001C4597" w:rsidRPr="00305EA7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62/2566</w:t>
            </w:r>
          </w:p>
          <w:p w14:paraId="3BA764DF" w14:textId="77777777" w:rsidR="001C4597" w:rsidRPr="00305EA7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1FD59A5A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 กุมภาพันธ์ 2566</w:t>
            </w:r>
          </w:p>
        </w:tc>
      </w:tr>
      <w:tr w:rsidR="001C4597" w:rsidRPr="00305EA7" w14:paraId="7C640F63" w14:textId="77777777" w:rsidTr="001C4597">
        <w:tc>
          <w:tcPr>
            <w:tcW w:w="724" w:type="dxa"/>
          </w:tcPr>
          <w:p w14:paraId="7088C7D9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5EA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7" w:type="dxa"/>
          </w:tcPr>
          <w:p w14:paraId="4A67CBEA" w14:textId="77777777" w:rsidR="001C4597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จ้างเหมาทำอาหารเช้าและอาหารกลางวันสำหรับนักเรียนโรงเรียนการเคหะท่าทราย ในวันที่ </w:t>
            </w:r>
            <w:r w:rsidRPr="00305EA7">
              <w:rPr>
                <w:rFonts w:ascii="TH SarabunPSK" w:eastAsia="Calibri" w:hAnsi="TH SarabunPSK" w:cs="TH SarabunPSK"/>
                <w:sz w:val="32"/>
                <w:szCs w:val="32"/>
              </w:rPr>
              <w:t>13-17</w:t>
            </w: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กุมภาพันธ์ 2566</w:t>
            </w:r>
          </w:p>
          <w:p w14:paraId="0B06A20F" w14:textId="77777777" w:rsidR="001C4597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D63C97C" w14:textId="77777777" w:rsidR="001C4597" w:rsidRPr="00305EA7" w:rsidRDefault="001C4597" w:rsidP="001C459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14:paraId="183560A2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166,525.00</w:t>
            </w:r>
          </w:p>
        </w:tc>
        <w:tc>
          <w:tcPr>
            <w:tcW w:w="1840" w:type="dxa"/>
          </w:tcPr>
          <w:p w14:paraId="52C8DE5F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</w:rPr>
              <w:t>166,525.00</w:t>
            </w:r>
          </w:p>
        </w:tc>
        <w:tc>
          <w:tcPr>
            <w:tcW w:w="1840" w:type="dxa"/>
          </w:tcPr>
          <w:p w14:paraId="7F07D333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0" w:type="dxa"/>
          </w:tcPr>
          <w:p w14:paraId="6A3E52EC" w14:textId="77777777" w:rsidR="001C4597" w:rsidRPr="00305EA7" w:rsidRDefault="001C4597" w:rsidP="001C4597">
            <w:pPr>
              <w:ind w:left="-117" w:righ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305EA7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982" w:type="dxa"/>
          </w:tcPr>
          <w:p w14:paraId="74000A43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305EA7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41" w:type="dxa"/>
          </w:tcPr>
          <w:p w14:paraId="4096A713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0" w:type="dxa"/>
          </w:tcPr>
          <w:p w14:paraId="6E944BC2" w14:textId="77777777" w:rsidR="001C4597" w:rsidRPr="00305EA7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65/2566</w:t>
            </w:r>
          </w:p>
          <w:p w14:paraId="4A2B32BC" w14:textId="77777777" w:rsidR="001C4597" w:rsidRPr="00305EA7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76462771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 กุมภาพันธ์ 2566</w:t>
            </w:r>
          </w:p>
        </w:tc>
      </w:tr>
      <w:tr w:rsidR="001C4597" w:rsidRPr="00305EA7" w14:paraId="65756A03" w14:textId="77777777" w:rsidTr="001C4597">
        <w:tc>
          <w:tcPr>
            <w:tcW w:w="724" w:type="dxa"/>
          </w:tcPr>
          <w:p w14:paraId="25AF3430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847" w:type="dxa"/>
          </w:tcPr>
          <w:p w14:paraId="4D71EC94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จ้างเหมาทำอาหารเช้าและอาหารกลางวันสำหรับนักเรียนโรงเรียนการเคหะท่าทราย ในวันที่ 20-24 กุมภาพันธ์ 2566</w:t>
            </w:r>
          </w:p>
        </w:tc>
        <w:tc>
          <w:tcPr>
            <w:tcW w:w="1981" w:type="dxa"/>
          </w:tcPr>
          <w:p w14:paraId="268DCD1F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166,525.00</w:t>
            </w:r>
          </w:p>
        </w:tc>
        <w:tc>
          <w:tcPr>
            <w:tcW w:w="1840" w:type="dxa"/>
          </w:tcPr>
          <w:p w14:paraId="2902F28F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</w:rPr>
              <w:t>166,525.00</w:t>
            </w:r>
          </w:p>
        </w:tc>
        <w:tc>
          <w:tcPr>
            <w:tcW w:w="1840" w:type="dxa"/>
          </w:tcPr>
          <w:p w14:paraId="712018AF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0" w:type="dxa"/>
          </w:tcPr>
          <w:p w14:paraId="775FEF60" w14:textId="77777777" w:rsidR="001C4597" w:rsidRPr="00305EA7" w:rsidRDefault="001C4597" w:rsidP="001C4597">
            <w:pPr>
              <w:ind w:left="-117" w:righ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305EA7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982" w:type="dxa"/>
          </w:tcPr>
          <w:p w14:paraId="366F352E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305EA7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41" w:type="dxa"/>
          </w:tcPr>
          <w:p w14:paraId="6357F090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0" w:type="dxa"/>
          </w:tcPr>
          <w:p w14:paraId="3FB4AFC3" w14:textId="77777777" w:rsidR="001C4597" w:rsidRPr="00305EA7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66/2566</w:t>
            </w:r>
          </w:p>
          <w:p w14:paraId="11C79174" w14:textId="77777777" w:rsidR="001C4597" w:rsidRPr="00305EA7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3023B8CD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17 กุมภาพันธ์ 2566</w:t>
            </w:r>
          </w:p>
        </w:tc>
      </w:tr>
      <w:tr w:rsidR="001C4597" w:rsidRPr="00305EA7" w14:paraId="12F2213C" w14:textId="77777777" w:rsidTr="001C4597">
        <w:tc>
          <w:tcPr>
            <w:tcW w:w="724" w:type="dxa"/>
          </w:tcPr>
          <w:p w14:paraId="6470D140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5EA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7" w:type="dxa"/>
          </w:tcPr>
          <w:p w14:paraId="57186E1F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จ้างเหมาทำอาหารเช้าและอาหารกลางวันสำหรับนักเรียนโรงเรียนการเคหะท่าทราย ในวันที่ 27 กุมภาพันธ์ – 3 มีนาคม 2566</w:t>
            </w:r>
          </w:p>
        </w:tc>
        <w:tc>
          <w:tcPr>
            <w:tcW w:w="1981" w:type="dxa"/>
          </w:tcPr>
          <w:p w14:paraId="5F458E5A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163,165.00</w:t>
            </w:r>
          </w:p>
        </w:tc>
        <w:tc>
          <w:tcPr>
            <w:tcW w:w="1840" w:type="dxa"/>
          </w:tcPr>
          <w:p w14:paraId="0A72EC8A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</w:rPr>
              <w:t>163,165.00</w:t>
            </w:r>
          </w:p>
        </w:tc>
        <w:tc>
          <w:tcPr>
            <w:tcW w:w="1840" w:type="dxa"/>
          </w:tcPr>
          <w:p w14:paraId="75E91570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0" w:type="dxa"/>
          </w:tcPr>
          <w:p w14:paraId="09E86972" w14:textId="77777777" w:rsidR="001C4597" w:rsidRPr="00305EA7" w:rsidRDefault="001C4597" w:rsidP="001C4597">
            <w:pPr>
              <w:ind w:left="-117" w:righ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305EA7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982" w:type="dxa"/>
          </w:tcPr>
          <w:p w14:paraId="3421E25A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305EA7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41" w:type="dxa"/>
          </w:tcPr>
          <w:p w14:paraId="12F5696B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0" w:type="dxa"/>
          </w:tcPr>
          <w:p w14:paraId="6BD9F5BA" w14:textId="77777777" w:rsidR="001C4597" w:rsidRPr="00305EA7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67/2566</w:t>
            </w:r>
          </w:p>
          <w:p w14:paraId="23B4C1D4" w14:textId="77777777" w:rsidR="001C4597" w:rsidRPr="00305EA7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687CB329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24 กุมภาพันธ์ 2566</w:t>
            </w:r>
          </w:p>
        </w:tc>
      </w:tr>
      <w:tr w:rsidR="001C4597" w:rsidRPr="00305EA7" w14:paraId="1E1CAF3B" w14:textId="77777777" w:rsidTr="001C4597">
        <w:tc>
          <w:tcPr>
            <w:tcW w:w="724" w:type="dxa"/>
          </w:tcPr>
          <w:p w14:paraId="6DF1BF81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5EA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7" w:type="dxa"/>
          </w:tcPr>
          <w:p w14:paraId="10061E97" w14:textId="20F2ED2A" w:rsidR="001C4597" w:rsidRPr="001C4597" w:rsidRDefault="001C4597" w:rsidP="001C459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05EA7">
              <w:rPr>
                <w:rFonts w:ascii="TH SarabunPSK" w:hAnsi="TH SarabunPSK" w:cs="TH SarabunPSK"/>
                <w:sz w:val="32"/>
                <w:szCs w:val="32"/>
                <w:cs/>
              </w:rPr>
              <w:t>วัสดุโครงการจัดประชุมสัมมนาคณะกรรมการสถานศึกษาขั้นพื้นฐานโรงเรียนสังกัด</w:t>
            </w:r>
            <w:r w:rsidRPr="00305E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กรุงเทพมหานคร จำนวน 7 รายการ</w:t>
            </w:r>
          </w:p>
        </w:tc>
        <w:tc>
          <w:tcPr>
            <w:tcW w:w="1981" w:type="dxa"/>
          </w:tcPr>
          <w:p w14:paraId="55D03A2E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4</w:t>
            </w: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 w:rsidRPr="00305EA7">
              <w:rPr>
                <w:rFonts w:ascii="TH SarabunPSK" w:eastAsia="Calibri" w:hAnsi="TH SarabunPSK" w:cs="TH SarabunPSK"/>
                <w:sz w:val="32"/>
                <w:szCs w:val="32"/>
              </w:rPr>
              <w:t>500.00</w:t>
            </w:r>
          </w:p>
        </w:tc>
        <w:tc>
          <w:tcPr>
            <w:tcW w:w="1840" w:type="dxa"/>
          </w:tcPr>
          <w:p w14:paraId="3054E0D0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</w:rPr>
              <w:t>4,500.00</w:t>
            </w:r>
          </w:p>
        </w:tc>
        <w:tc>
          <w:tcPr>
            <w:tcW w:w="1840" w:type="dxa"/>
          </w:tcPr>
          <w:p w14:paraId="434146D5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0" w:type="dxa"/>
          </w:tcPr>
          <w:p w14:paraId="3A4726DB" w14:textId="77777777" w:rsidR="001C4597" w:rsidRPr="00305EA7" w:rsidRDefault="001C4597" w:rsidP="001C4597">
            <w:pPr>
              <w:ind w:left="-117" w:right="-101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ร้านฮาซานะห์ กรุ๊ป</w:t>
            </w:r>
          </w:p>
          <w:p w14:paraId="56AA725A" w14:textId="77777777" w:rsidR="001C4597" w:rsidRPr="00305EA7" w:rsidRDefault="001C4597" w:rsidP="001C4597">
            <w:pPr>
              <w:ind w:left="-117" w:righ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14:paraId="63F1DBE2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ร้านฮาซานะห์ กรุ๊ป</w:t>
            </w:r>
          </w:p>
        </w:tc>
        <w:tc>
          <w:tcPr>
            <w:tcW w:w="1841" w:type="dxa"/>
          </w:tcPr>
          <w:p w14:paraId="508D4A3D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0" w:type="dxa"/>
          </w:tcPr>
          <w:p w14:paraId="5765D788" w14:textId="77777777" w:rsidR="001C4597" w:rsidRPr="00305EA7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ใบสั่งซื้อ เลขที่ 4/2566</w:t>
            </w:r>
          </w:p>
          <w:p w14:paraId="790A6048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 3 กุมภาพันธ์ 2566</w:t>
            </w:r>
          </w:p>
        </w:tc>
      </w:tr>
      <w:tr w:rsidR="001C4597" w:rsidRPr="00305EA7" w14:paraId="135F48D9" w14:textId="77777777" w:rsidTr="001C4597">
        <w:tc>
          <w:tcPr>
            <w:tcW w:w="724" w:type="dxa"/>
          </w:tcPr>
          <w:p w14:paraId="4D7B34B0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5EA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7" w:type="dxa"/>
          </w:tcPr>
          <w:p w14:paraId="0AA11E01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วัสดุโครงการส่งเสริมสนับสนุนให้นักเรียนสร้างสรรค์ผลงานเพื่อการเรียนรู้ จำนวน 13 รายการ</w:t>
            </w:r>
          </w:p>
        </w:tc>
        <w:tc>
          <w:tcPr>
            <w:tcW w:w="1981" w:type="dxa"/>
          </w:tcPr>
          <w:p w14:paraId="6208CC93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15,100.00</w:t>
            </w:r>
          </w:p>
        </w:tc>
        <w:tc>
          <w:tcPr>
            <w:tcW w:w="1840" w:type="dxa"/>
          </w:tcPr>
          <w:p w14:paraId="069D16CC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</w:rPr>
              <w:t>15,100.00</w:t>
            </w:r>
          </w:p>
        </w:tc>
        <w:tc>
          <w:tcPr>
            <w:tcW w:w="1840" w:type="dxa"/>
          </w:tcPr>
          <w:p w14:paraId="53803918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0" w:type="dxa"/>
          </w:tcPr>
          <w:p w14:paraId="791B3544" w14:textId="77777777" w:rsidR="001C4597" w:rsidRPr="00305EA7" w:rsidRDefault="001C4597" w:rsidP="001C4597">
            <w:pPr>
              <w:ind w:left="-117" w:righ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บริษัท พัฒนาวิชาการและประเมินผล จำกัด</w:t>
            </w:r>
          </w:p>
        </w:tc>
        <w:tc>
          <w:tcPr>
            <w:tcW w:w="1982" w:type="dxa"/>
          </w:tcPr>
          <w:p w14:paraId="23D772F5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บริษัท พัฒนาวิชาการและประเมินผล จำกัด</w:t>
            </w:r>
          </w:p>
        </w:tc>
        <w:tc>
          <w:tcPr>
            <w:tcW w:w="1841" w:type="dxa"/>
          </w:tcPr>
          <w:p w14:paraId="1B61E138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0" w:type="dxa"/>
          </w:tcPr>
          <w:p w14:paraId="1509EE5F" w14:textId="77777777" w:rsidR="001C4597" w:rsidRPr="00305EA7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ใบสั่งซื้อ เลขที่ 5/2566</w:t>
            </w:r>
          </w:p>
          <w:p w14:paraId="390A81DD" w14:textId="77777777" w:rsidR="001C4597" w:rsidRPr="00305EA7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6324BC79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 กุมภาพันธ์ 2566</w:t>
            </w:r>
          </w:p>
        </w:tc>
      </w:tr>
      <w:tr w:rsidR="001C4597" w:rsidRPr="00305EA7" w14:paraId="7D3865FB" w14:textId="77777777" w:rsidTr="001C4597">
        <w:tc>
          <w:tcPr>
            <w:tcW w:w="724" w:type="dxa"/>
          </w:tcPr>
          <w:p w14:paraId="497A6CF8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5EA7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47" w:type="dxa"/>
          </w:tcPr>
          <w:p w14:paraId="78B35283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วัสดุซ่อมแซมโรงเรียนจำนวน 35 รายการ</w:t>
            </w:r>
          </w:p>
        </w:tc>
        <w:tc>
          <w:tcPr>
            <w:tcW w:w="1981" w:type="dxa"/>
          </w:tcPr>
          <w:p w14:paraId="1271656D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499,889.00</w:t>
            </w:r>
          </w:p>
        </w:tc>
        <w:tc>
          <w:tcPr>
            <w:tcW w:w="1840" w:type="dxa"/>
          </w:tcPr>
          <w:p w14:paraId="234CC790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</w:rPr>
              <w:t>499,889.00</w:t>
            </w:r>
          </w:p>
        </w:tc>
        <w:tc>
          <w:tcPr>
            <w:tcW w:w="1840" w:type="dxa"/>
          </w:tcPr>
          <w:p w14:paraId="5390A54B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0" w:type="dxa"/>
          </w:tcPr>
          <w:p w14:paraId="6F22211C" w14:textId="77777777" w:rsidR="001C4597" w:rsidRPr="00305EA7" w:rsidRDefault="001C4597" w:rsidP="001C4597">
            <w:pPr>
              <w:ind w:left="-117" w:righ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ร้านทวี พลัส</w:t>
            </w:r>
          </w:p>
        </w:tc>
        <w:tc>
          <w:tcPr>
            <w:tcW w:w="1982" w:type="dxa"/>
          </w:tcPr>
          <w:p w14:paraId="0B5D1A79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ร้านทวี พลัส</w:t>
            </w:r>
          </w:p>
        </w:tc>
        <w:tc>
          <w:tcPr>
            <w:tcW w:w="1841" w:type="dxa"/>
          </w:tcPr>
          <w:p w14:paraId="0DCD4BA2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0" w:type="dxa"/>
          </w:tcPr>
          <w:p w14:paraId="17DB37C2" w14:textId="77777777" w:rsidR="001C4597" w:rsidRPr="00305EA7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ใบสั่งซื้อ เลขที่ 7/2566</w:t>
            </w:r>
          </w:p>
          <w:p w14:paraId="4FF6BFE7" w14:textId="77777777" w:rsidR="001C4597" w:rsidRPr="00305EA7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482CE41F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28 กุมภาพันธ์ 2566</w:t>
            </w:r>
          </w:p>
        </w:tc>
      </w:tr>
      <w:tr w:rsidR="001C4597" w:rsidRPr="00305EA7" w14:paraId="081480A8" w14:textId="77777777" w:rsidTr="001C4597">
        <w:tc>
          <w:tcPr>
            <w:tcW w:w="724" w:type="dxa"/>
          </w:tcPr>
          <w:p w14:paraId="77AD3D86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5EA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47" w:type="dxa"/>
          </w:tcPr>
          <w:p w14:paraId="4C1E3AE2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จ้างเหมาซ่อมแซมเครื่องคอมพิวเตอร์โรงเรียน จำนวน 35 เครื่อง 89 รายการ</w:t>
            </w:r>
          </w:p>
        </w:tc>
        <w:tc>
          <w:tcPr>
            <w:tcW w:w="1981" w:type="dxa"/>
          </w:tcPr>
          <w:p w14:paraId="3EC5DE06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82,000.00</w:t>
            </w:r>
          </w:p>
        </w:tc>
        <w:tc>
          <w:tcPr>
            <w:tcW w:w="1840" w:type="dxa"/>
          </w:tcPr>
          <w:p w14:paraId="47E35190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82</w:t>
            </w:r>
            <w:r w:rsidRPr="00305EA7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000.00</w:t>
            </w:r>
          </w:p>
        </w:tc>
        <w:tc>
          <w:tcPr>
            <w:tcW w:w="1840" w:type="dxa"/>
          </w:tcPr>
          <w:p w14:paraId="76BCE2CB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0" w:type="dxa"/>
          </w:tcPr>
          <w:p w14:paraId="47556BA6" w14:textId="77777777" w:rsidR="001C4597" w:rsidRPr="00305EA7" w:rsidRDefault="001C4597" w:rsidP="001C4597">
            <w:pPr>
              <w:ind w:left="-117" w:righ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ห้างหุ้นส่วนจำกัด ซุปเปอร์แฟกซ์ เซ็นเตอร์</w:t>
            </w:r>
          </w:p>
        </w:tc>
        <w:tc>
          <w:tcPr>
            <w:tcW w:w="1982" w:type="dxa"/>
          </w:tcPr>
          <w:p w14:paraId="330F9A58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ห้างหุ้นส่วนจำกัด ซุปเปอร์แฟกซ์ เซ็นเตอร์</w:t>
            </w:r>
          </w:p>
        </w:tc>
        <w:tc>
          <w:tcPr>
            <w:tcW w:w="1841" w:type="dxa"/>
          </w:tcPr>
          <w:p w14:paraId="78A0F00A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0" w:type="dxa"/>
          </w:tcPr>
          <w:p w14:paraId="5125BA2D" w14:textId="77777777" w:rsidR="001C4597" w:rsidRPr="00305EA7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4/2566</w:t>
            </w:r>
          </w:p>
          <w:p w14:paraId="2F6424A5" w14:textId="77777777" w:rsidR="001C4597" w:rsidRPr="00305EA7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2FDE8EAE" w14:textId="77777777" w:rsidR="001C4597" w:rsidRPr="00305EA7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E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 กุมภาพันธ์ 2566</w:t>
            </w:r>
          </w:p>
        </w:tc>
      </w:tr>
    </w:tbl>
    <w:p w14:paraId="15985F89" w14:textId="77777777" w:rsidR="001C4597" w:rsidRPr="00712795" w:rsidRDefault="001C4597" w:rsidP="001C4597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74424A9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14DCAC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B35B09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8D5C0B" w14:textId="3C62A07B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7E10F533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  <w:r w:rsidRPr="00720712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โรงเรียนทุ่งสองห้อง (คุปตัษเฐ๊ยรอุทิศ) สำนักงานเขตหลักสี่</w:t>
      </w:r>
    </w:p>
    <w:tbl>
      <w:tblPr>
        <w:tblStyle w:val="TableGrid"/>
        <w:tblW w:w="15735" w:type="dxa"/>
        <w:tblInd w:w="-714" w:type="dxa"/>
        <w:tblLook w:val="04A0" w:firstRow="1" w:lastRow="0" w:firstColumn="1" w:lastColumn="0" w:noHBand="0" w:noVBand="1"/>
      </w:tblPr>
      <w:tblGrid>
        <w:gridCol w:w="724"/>
        <w:gridCol w:w="1847"/>
        <w:gridCol w:w="1981"/>
        <w:gridCol w:w="1840"/>
        <w:gridCol w:w="1840"/>
        <w:gridCol w:w="1840"/>
        <w:gridCol w:w="1982"/>
        <w:gridCol w:w="1841"/>
        <w:gridCol w:w="1840"/>
      </w:tblGrid>
      <w:tr w:rsidR="001C4597" w:rsidRPr="00712795" w14:paraId="2232C190" w14:textId="77777777" w:rsidTr="001C4597">
        <w:tc>
          <w:tcPr>
            <w:tcW w:w="724" w:type="dxa"/>
          </w:tcPr>
          <w:p w14:paraId="6B9B923F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7" w:type="dxa"/>
          </w:tcPr>
          <w:p w14:paraId="4A466A4E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981" w:type="dxa"/>
          </w:tcPr>
          <w:p w14:paraId="0A691013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วงเงินที่จัดซื้อและจ้าง</w:t>
            </w:r>
          </w:p>
        </w:tc>
        <w:tc>
          <w:tcPr>
            <w:tcW w:w="1840" w:type="dxa"/>
          </w:tcPr>
          <w:p w14:paraId="7B9A654B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0" w:type="dxa"/>
          </w:tcPr>
          <w:p w14:paraId="6D2CD785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40" w:type="dxa"/>
          </w:tcPr>
          <w:p w14:paraId="6C54EB18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82" w:type="dxa"/>
          </w:tcPr>
          <w:p w14:paraId="10CBF993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41" w:type="dxa"/>
          </w:tcPr>
          <w:p w14:paraId="7C3227A2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0" w:type="dxa"/>
          </w:tcPr>
          <w:p w14:paraId="2B276AA3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C4597" w:rsidRPr="00720712" w14:paraId="225C48A6" w14:textId="77777777" w:rsidTr="001C4597">
        <w:trPr>
          <w:trHeight w:val="910"/>
        </w:trPr>
        <w:tc>
          <w:tcPr>
            <w:tcW w:w="724" w:type="dxa"/>
          </w:tcPr>
          <w:p w14:paraId="10387CB2" w14:textId="77777777" w:rsidR="001C4597" w:rsidRPr="00720712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07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47" w:type="dxa"/>
          </w:tcPr>
          <w:p w14:paraId="621461CC" w14:textId="77777777" w:rsidR="001C4597" w:rsidRPr="00720712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0712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จัดซื้อตู้เย็น 2 ประตู ขนาด 9.1 คิวบิกฟุต   1 ตู้</w:t>
            </w:r>
          </w:p>
        </w:tc>
        <w:tc>
          <w:tcPr>
            <w:tcW w:w="1981" w:type="dxa"/>
          </w:tcPr>
          <w:p w14:paraId="42F8C499" w14:textId="77777777" w:rsidR="001C4597" w:rsidRPr="00720712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7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13,000</w:t>
            </w:r>
          </w:p>
        </w:tc>
        <w:tc>
          <w:tcPr>
            <w:tcW w:w="1840" w:type="dxa"/>
          </w:tcPr>
          <w:p w14:paraId="5C9AF43A" w14:textId="77777777" w:rsidR="001C4597" w:rsidRPr="00720712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07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13,000</w:t>
            </w:r>
          </w:p>
        </w:tc>
        <w:tc>
          <w:tcPr>
            <w:tcW w:w="1840" w:type="dxa"/>
          </w:tcPr>
          <w:p w14:paraId="3F983C52" w14:textId="77777777" w:rsidR="001C4597" w:rsidRPr="00720712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07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0" w:type="dxa"/>
          </w:tcPr>
          <w:p w14:paraId="4E4EFB2B" w14:textId="77777777" w:rsidR="001C4597" w:rsidRPr="00720712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07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บริษัท เอ็มดีชัวร์ จำกัด</w:t>
            </w:r>
          </w:p>
        </w:tc>
        <w:tc>
          <w:tcPr>
            <w:tcW w:w="1982" w:type="dxa"/>
          </w:tcPr>
          <w:p w14:paraId="4706713E" w14:textId="77777777" w:rsidR="001C4597" w:rsidRPr="00720712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07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บริษัท เอ็มดีชัวร์ จำกัด</w:t>
            </w:r>
          </w:p>
        </w:tc>
        <w:tc>
          <w:tcPr>
            <w:tcW w:w="1841" w:type="dxa"/>
          </w:tcPr>
          <w:p w14:paraId="5D334272" w14:textId="77777777" w:rsidR="001C4597" w:rsidRPr="00720712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07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ตามราคามาตรฐานครุภัณฑ์</w:t>
            </w:r>
          </w:p>
        </w:tc>
        <w:tc>
          <w:tcPr>
            <w:tcW w:w="1840" w:type="dxa"/>
          </w:tcPr>
          <w:p w14:paraId="1288F0F9" w14:textId="77777777" w:rsidR="001C4597" w:rsidRPr="00720712" w:rsidRDefault="001C4597" w:rsidP="001C459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207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ใบสั่งซื้อ เลขที่ </w:t>
            </w:r>
            <w:r w:rsidRPr="00720712">
              <w:rPr>
                <w:rFonts w:ascii="TH SarabunPSK" w:eastAsia="Calibri" w:hAnsi="TH SarabunPSK" w:cs="TH SarabunPSK"/>
                <w:sz w:val="32"/>
                <w:szCs w:val="32"/>
              </w:rPr>
              <w:t>6/2566</w:t>
            </w:r>
          </w:p>
          <w:p w14:paraId="2A9146F7" w14:textId="77777777" w:rsidR="001C4597" w:rsidRPr="00720712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07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 </w:t>
            </w:r>
            <w:r w:rsidRPr="00720712">
              <w:rPr>
                <w:rFonts w:ascii="TH SarabunPSK" w:eastAsia="Calibri" w:hAnsi="TH SarabunPSK" w:cs="TH SarabunPSK"/>
                <w:sz w:val="32"/>
                <w:szCs w:val="32"/>
              </w:rPr>
              <w:t>06/02/2566</w:t>
            </w:r>
          </w:p>
        </w:tc>
      </w:tr>
    </w:tbl>
    <w:p w14:paraId="495BD6C1" w14:textId="77777777" w:rsidR="001C4597" w:rsidRPr="00712795" w:rsidRDefault="001C4597" w:rsidP="001C4597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754B384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240404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6B7D6C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BBCE4C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FB262A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CF8911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149C4A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ECB85F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92AED8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E60B6F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3B8EE4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4F5321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552EBB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88118E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976894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D2FB5A" w14:textId="0D165A6B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7E015EDE" w14:textId="77777777" w:rsidR="001C4597" w:rsidRPr="005C25F4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เทศกิจ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1C4597" w14:paraId="58BFFFC3" w14:textId="77777777" w:rsidTr="001C4597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6D2D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61B01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A6F664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72C13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2B543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A09572" w14:textId="77777777" w:rsidR="001C4597" w:rsidRDefault="001C4597" w:rsidP="001C4597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92028B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856F3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C9AEA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C4597" w:rsidRPr="0089747A" w14:paraId="23CD0DC9" w14:textId="77777777" w:rsidTr="001C4597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C63D" w14:textId="77777777" w:rsidR="001C4597" w:rsidRPr="0089747A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8E94D" w14:textId="77777777" w:rsidR="001C4597" w:rsidRPr="0089747A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B1254" w14:textId="77777777" w:rsidR="001C4597" w:rsidRPr="0089747A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AF4D0" w14:textId="77777777" w:rsidR="001C4597" w:rsidRPr="0089747A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E904C" w14:textId="77777777" w:rsidR="001C4597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82B169" w14:textId="77777777" w:rsidR="001C4597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DD0873" w14:textId="77777777" w:rsidR="001C4597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ไม่มีการจัดซื้อจัดจ้าง</w:t>
            </w:r>
          </w:p>
          <w:p w14:paraId="0899EEA2" w14:textId="77777777" w:rsidR="001C4597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6481F0" w14:textId="77777777" w:rsidR="001C4597" w:rsidRPr="0089747A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999CB" w14:textId="77777777" w:rsidR="001C4597" w:rsidRPr="0089747A" w:rsidRDefault="001C4597" w:rsidP="001C4597">
            <w:pPr>
              <w:spacing w:before="0"/>
              <w:ind w:left="-114" w:right="-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DF722" w14:textId="77777777" w:rsidR="001C4597" w:rsidRPr="0089747A" w:rsidRDefault="001C4597" w:rsidP="001C45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EACE4" w14:textId="77777777" w:rsidR="001C4597" w:rsidRPr="0089747A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B82FD" w14:textId="77777777" w:rsidR="001C4597" w:rsidRPr="0089747A" w:rsidRDefault="001C4597" w:rsidP="001C45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C96A4C0" w14:textId="77777777" w:rsidR="001C4597" w:rsidRPr="004A7B17" w:rsidRDefault="001C4597" w:rsidP="001C4597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6E442DF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C4BF65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F226F7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E5EC9C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907B46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E8A6B4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4B3845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3A7F73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CA039E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D16305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A10D5A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150ED4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342F95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791C9D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FAACF1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11D85D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9D4B7F" w14:textId="3FC97171" w:rsidR="001C4597" w:rsidRPr="000F2264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226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สรุปผลการดำเนินการจัดซื้อจัดจ้างในรอบเดือนกุมภาพันธ์ </w:t>
      </w:r>
      <w:r w:rsidRPr="000F2264">
        <w:rPr>
          <w:rFonts w:ascii="TH SarabunIT๙" w:hAnsi="TH SarabunIT๙" w:cs="TH SarabunIT๙"/>
          <w:b/>
          <w:bCs/>
          <w:sz w:val="32"/>
          <w:szCs w:val="32"/>
        </w:rPr>
        <w:t>2566</w:t>
      </w:r>
    </w:p>
    <w:p w14:paraId="5C664996" w14:textId="77777777" w:rsidR="001C4597" w:rsidRPr="000F2264" w:rsidRDefault="001C4597" w:rsidP="001C459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 w:rsidRPr="000F2264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โรงเรียนบางเขน(ไว้สาลีอนุสรณ์) สำนักงานเขตหลักสี่</w:t>
      </w:r>
    </w:p>
    <w:tbl>
      <w:tblPr>
        <w:tblStyle w:val="TableGrid"/>
        <w:tblW w:w="15735" w:type="dxa"/>
        <w:tblInd w:w="-714" w:type="dxa"/>
        <w:tblLook w:val="04A0" w:firstRow="1" w:lastRow="0" w:firstColumn="1" w:lastColumn="0" w:noHBand="0" w:noVBand="1"/>
      </w:tblPr>
      <w:tblGrid>
        <w:gridCol w:w="725"/>
        <w:gridCol w:w="1848"/>
        <w:gridCol w:w="1981"/>
        <w:gridCol w:w="1840"/>
        <w:gridCol w:w="1841"/>
        <w:gridCol w:w="1839"/>
        <w:gridCol w:w="1982"/>
        <w:gridCol w:w="1840"/>
        <w:gridCol w:w="1839"/>
      </w:tblGrid>
      <w:tr w:rsidR="001C4597" w:rsidRPr="000F2264" w14:paraId="20D65D2F" w14:textId="77777777" w:rsidTr="001C4597">
        <w:tc>
          <w:tcPr>
            <w:tcW w:w="725" w:type="dxa"/>
          </w:tcPr>
          <w:p w14:paraId="5B21E279" w14:textId="77777777" w:rsidR="001C4597" w:rsidRPr="000F2264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8" w:type="dxa"/>
          </w:tcPr>
          <w:p w14:paraId="3DFA13C6" w14:textId="77777777" w:rsidR="001C4597" w:rsidRPr="000F2264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981" w:type="dxa"/>
          </w:tcPr>
          <w:p w14:paraId="3DD56846" w14:textId="77777777" w:rsidR="001C4597" w:rsidRPr="000F2264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วงเงินที่จัดซื้อและจ้าง</w:t>
            </w:r>
          </w:p>
        </w:tc>
        <w:tc>
          <w:tcPr>
            <w:tcW w:w="1840" w:type="dxa"/>
          </w:tcPr>
          <w:p w14:paraId="3F0E1B00" w14:textId="77777777" w:rsidR="001C4597" w:rsidRPr="000F2264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1" w:type="dxa"/>
          </w:tcPr>
          <w:p w14:paraId="1B2E931D" w14:textId="77777777" w:rsidR="001C4597" w:rsidRPr="000F2264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39" w:type="dxa"/>
          </w:tcPr>
          <w:p w14:paraId="64CE7748" w14:textId="77777777" w:rsidR="001C4597" w:rsidRPr="000F2264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82" w:type="dxa"/>
          </w:tcPr>
          <w:p w14:paraId="5FC2E463" w14:textId="77777777" w:rsidR="001C4597" w:rsidRPr="000F2264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40" w:type="dxa"/>
          </w:tcPr>
          <w:p w14:paraId="52C0A4FF" w14:textId="77777777" w:rsidR="001C4597" w:rsidRPr="000F2264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39" w:type="dxa"/>
          </w:tcPr>
          <w:p w14:paraId="4386AE37" w14:textId="77777777" w:rsidR="001C4597" w:rsidRPr="000F2264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C4597" w:rsidRPr="000F2264" w14:paraId="244337D1" w14:textId="77777777" w:rsidTr="001C4597">
        <w:trPr>
          <w:trHeight w:val="910"/>
        </w:trPr>
        <w:tc>
          <w:tcPr>
            <w:tcW w:w="725" w:type="dxa"/>
          </w:tcPr>
          <w:p w14:paraId="5AC18873" w14:textId="77777777" w:rsidR="001C4597" w:rsidRPr="000F2264" w:rsidRDefault="001C4597" w:rsidP="001C45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8" w:type="dxa"/>
          </w:tcPr>
          <w:p w14:paraId="4D9C7C58" w14:textId="77777777" w:rsidR="001C4597" w:rsidRPr="000F2264" w:rsidRDefault="001C4597" w:rsidP="001C4597">
            <w:pPr>
              <w:ind w:right="-77" w:hanging="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F2264">
              <w:rPr>
                <w:rFonts w:ascii="TH SarabunIT๙" w:eastAsia="Times New Roman" w:hAnsi="TH SarabunIT๙" w:cs="TH SarabunIT๙"/>
                <w:spacing w:val="-16"/>
                <w:sz w:val="32"/>
                <w:szCs w:val="32"/>
                <w:cs/>
              </w:rPr>
              <w:t>จ้างเหมาทำอาหารเช้า</w:t>
            </w:r>
            <w:r w:rsidRPr="000F22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และอาหารกลางวัน สำหรับนักเรียนโรงเรียนบางเขน</w:t>
            </w:r>
          </w:p>
          <w:p w14:paraId="075B0A46" w14:textId="77777777" w:rsidR="001C4597" w:rsidRPr="000F2264" w:rsidRDefault="001C4597" w:rsidP="001C4597">
            <w:pPr>
              <w:ind w:right="-77" w:hanging="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F22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(ไว้สาลีอนุสรณ์)</w:t>
            </w:r>
          </w:p>
          <w:p w14:paraId="4AA5CBC9" w14:textId="77777777" w:rsidR="001C4597" w:rsidRPr="000F2264" w:rsidRDefault="001C4597" w:rsidP="001C4597">
            <w:pPr>
              <w:ind w:right="-77" w:hanging="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F22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ในเดือนมีนาคม</w:t>
            </w:r>
          </w:p>
          <w:p w14:paraId="5587CC3D" w14:textId="77777777" w:rsidR="001C4597" w:rsidRPr="000F2264" w:rsidRDefault="001C4597" w:rsidP="001C45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2264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>๒๕๖๖ จำนวน ๑๒ วัน</w:t>
            </w:r>
            <w:r w:rsidRPr="000F22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(เฉพาะวันทำการ)</w:t>
            </w:r>
          </w:p>
        </w:tc>
        <w:tc>
          <w:tcPr>
            <w:tcW w:w="1981" w:type="dxa"/>
          </w:tcPr>
          <w:p w14:paraId="55B3216B" w14:textId="77777777" w:rsidR="001C4597" w:rsidRPr="000F2264" w:rsidRDefault="001C4597" w:rsidP="001C45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226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๑๘๖,๐๐๐</w:t>
            </w:r>
          </w:p>
        </w:tc>
        <w:tc>
          <w:tcPr>
            <w:tcW w:w="1840" w:type="dxa"/>
          </w:tcPr>
          <w:p w14:paraId="5415D6DE" w14:textId="77777777" w:rsidR="001C4597" w:rsidRPr="000F2264" w:rsidRDefault="001C4597" w:rsidP="001C45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226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๑๘๖,๐๐๐</w:t>
            </w:r>
          </w:p>
        </w:tc>
        <w:tc>
          <w:tcPr>
            <w:tcW w:w="1841" w:type="dxa"/>
          </w:tcPr>
          <w:p w14:paraId="64E0EA0C" w14:textId="77777777" w:rsidR="001C4597" w:rsidRPr="000F2264" w:rsidRDefault="001C4597" w:rsidP="001C45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22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237FC1AD" w14:textId="77777777" w:rsidR="001C4597" w:rsidRPr="000F2264" w:rsidRDefault="001C4597" w:rsidP="001C459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F22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ห้างหุ้นส่วนจำกัด</w:t>
            </w:r>
          </w:p>
          <w:p w14:paraId="7735D23A" w14:textId="77777777" w:rsidR="001C4597" w:rsidRPr="000F2264" w:rsidRDefault="001C4597" w:rsidP="001C45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2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พี แอนด์ พี ๙๙ ฟู้ดส์ เซอร์วิส</w:t>
            </w:r>
          </w:p>
          <w:p w14:paraId="66CEE6BD" w14:textId="77777777" w:rsidR="001C4597" w:rsidRPr="000F2264" w:rsidRDefault="001C4597" w:rsidP="001C45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226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๑๘๖,๐๐๐ บาท</w:t>
            </w:r>
          </w:p>
        </w:tc>
        <w:tc>
          <w:tcPr>
            <w:tcW w:w="1982" w:type="dxa"/>
          </w:tcPr>
          <w:p w14:paraId="2A76E19D" w14:textId="77777777" w:rsidR="001C4597" w:rsidRPr="000F2264" w:rsidRDefault="001C4597" w:rsidP="001C459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F22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ห้างหุ้นส่วนจำกัด</w:t>
            </w:r>
          </w:p>
          <w:p w14:paraId="2DBA0EAA" w14:textId="77777777" w:rsidR="001C4597" w:rsidRPr="000F2264" w:rsidRDefault="001C4597" w:rsidP="001C45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22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พี แอนด์ พี ๙๙ ฟู้ดส์ เซอร์วิส</w:t>
            </w:r>
          </w:p>
        </w:tc>
        <w:tc>
          <w:tcPr>
            <w:tcW w:w="1840" w:type="dxa"/>
          </w:tcPr>
          <w:p w14:paraId="55D1664D" w14:textId="77777777" w:rsidR="001C4597" w:rsidRPr="000F2264" w:rsidRDefault="001C4597" w:rsidP="001C45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22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5D4E69F1" w14:textId="77777777" w:rsidR="001C4597" w:rsidRPr="000F2264" w:rsidRDefault="001C4597" w:rsidP="001C45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2264">
              <w:rPr>
                <w:rFonts w:ascii="TH SarabunIT๙" w:hAnsi="TH SarabunIT๙" w:cs="TH SarabunIT๙"/>
                <w:sz w:val="32"/>
                <w:szCs w:val="32"/>
                <w:cs/>
              </w:rPr>
              <w:t>21-๕๓-6๖</w:t>
            </w:r>
            <w:r w:rsidRPr="000F22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๒๘/๐๒/256๖</w:t>
            </w:r>
          </w:p>
        </w:tc>
      </w:tr>
    </w:tbl>
    <w:p w14:paraId="41C10AAB" w14:textId="77777777" w:rsidR="001C4597" w:rsidRPr="000F2264" w:rsidRDefault="001C4597" w:rsidP="001C4597">
      <w:pPr>
        <w:spacing w:befor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3BAC2628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5B7D4B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677F8C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B2D6E7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6837F6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46E93F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E3823A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559F90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973898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1EE471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AA34AC" w14:textId="4B62FA08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1BB357BE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พัฒนาชุมชนและสวัสดิการสังคม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tbl>
      <w:tblPr>
        <w:tblStyle w:val="TableGrid"/>
        <w:tblW w:w="15735" w:type="dxa"/>
        <w:tblInd w:w="-714" w:type="dxa"/>
        <w:tblLook w:val="04A0" w:firstRow="1" w:lastRow="0" w:firstColumn="1" w:lastColumn="0" w:noHBand="0" w:noVBand="1"/>
      </w:tblPr>
      <w:tblGrid>
        <w:gridCol w:w="725"/>
        <w:gridCol w:w="1848"/>
        <w:gridCol w:w="1981"/>
        <w:gridCol w:w="1840"/>
        <w:gridCol w:w="1841"/>
        <w:gridCol w:w="1839"/>
        <w:gridCol w:w="1982"/>
        <w:gridCol w:w="1840"/>
        <w:gridCol w:w="1839"/>
      </w:tblGrid>
      <w:tr w:rsidR="001C4597" w:rsidRPr="00712795" w14:paraId="69CF7B39" w14:textId="77777777" w:rsidTr="001C4597">
        <w:tc>
          <w:tcPr>
            <w:tcW w:w="725" w:type="dxa"/>
          </w:tcPr>
          <w:p w14:paraId="4A39E2C6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8" w:type="dxa"/>
          </w:tcPr>
          <w:p w14:paraId="29BD9C19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981" w:type="dxa"/>
          </w:tcPr>
          <w:p w14:paraId="6A1A4093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วงเงินที่จัดซื้อและจ้าง</w:t>
            </w:r>
          </w:p>
        </w:tc>
        <w:tc>
          <w:tcPr>
            <w:tcW w:w="1840" w:type="dxa"/>
          </w:tcPr>
          <w:p w14:paraId="0C2C2AE9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1" w:type="dxa"/>
          </w:tcPr>
          <w:p w14:paraId="1576E884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39" w:type="dxa"/>
          </w:tcPr>
          <w:p w14:paraId="0DC2C874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82" w:type="dxa"/>
          </w:tcPr>
          <w:p w14:paraId="0490BBF9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40" w:type="dxa"/>
          </w:tcPr>
          <w:p w14:paraId="3F87EAEA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39" w:type="dxa"/>
          </w:tcPr>
          <w:p w14:paraId="5C4BFA55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C4597" w:rsidRPr="00712795" w14:paraId="697E27F1" w14:textId="77777777" w:rsidTr="001C4597">
        <w:trPr>
          <w:trHeight w:val="910"/>
        </w:trPr>
        <w:tc>
          <w:tcPr>
            <w:tcW w:w="725" w:type="dxa"/>
          </w:tcPr>
          <w:p w14:paraId="57B72C92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48" w:type="dxa"/>
          </w:tcPr>
          <w:p w14:paraId="2935C857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วัสดุสำนักงานเครื่องเขียน แบบพิมพ์</w:t>
            </w:r>
          </w:p>
        </w:tc>
        <w:tc>
          <w:tcPr>
            <w:tcW w:w="1981" w:type="dxa"/>
          </w:tcPr>
          <w:p w14:paraId="0F536948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96,000</w:t>
            </w:r>
          </w:p>
        </w:tc>
        <w:tc>
          <w:tcPr>
            <w:tcW w:w="1840" w:type="dxa"/>
          </w:tcPr>
          <w:p w14:paraId="0DFAA110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96,000</w:t>
            </w:r>
          </w:p>
        </w:tc>
        <w:tc>
          <w:tcPr>
            <w:tcW w:w="1841" w:type="dxa"/>
          </w:tcPr>
          <w:p w14:paraId="6301953D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4EC7285D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ร้าน วี.ดี. เซ็นเตอร์</w:t>
            </w:r>
          </w:p>
          <w:p w14:paraId="49646481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96,000</w:t>
            </w:r>
          </w:p>
        </w:tc>
        <w:tc>
          <w:tcPr>
            <w:tcW w:w="1982" w:type="dxa"/>
          </w:tcPr>
          <w:p w14:paraId="2B709835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ร้าน วี.ดี. เซ็นเตอร์</w:t>
            </w:r>
          </w:p>
          <w:p w14:paraId="198BFFF3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96,000</w:t>
            </w:r>
          </w:p>
        </w:tc>
        <w:tc>
          <w:tcPr>
            <w:tcW w:w="1840" w:type="dxa"/>
          </w:tcPr>
          <w:p w14:paraId="2AE6C6D3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7266534F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/2566</w:t>
            </w:r>
          </w:p>
          <w:p w14:paraId="5A96E28D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ลว. 20 ก.พ. 66</w:t>
            </w:r>
          </w:p>
        </w:tc>
      </w:tr>
      <w:tr w:rsidR="001C4597" w:rsidRPr="00712795" w14:paraId="5B48932E" w14:textId="77777777" w:rsidTr="001C4597">
        <w:trPr>
          <w:trHeight w:val="485"/>
        </w:trPr>
        <w:tc>
          <w:tcPr>
            <w:tcW w:w="725" w:type="dxa"/>
          </w:tcPr>
          <w:p w14:paraId="27CF37E5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48" w:type="dxa"/>
          </w:tcPr>
          <w:p w14:paraId="53A022E2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วัสดุประชาสัมพันธ์ศูนย์เกษตร</w:t>
            </w:r>
          </w:p>
        </w:tc>
        <w:tc>
          <w:tcPr>
            <w:tcW w:w="1981" w:type="dxa"/>
          </w:tcPr>
          <w:p w14:paraId="41671803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8,000</w:t>
            </w:r>
          </w:p>
        </w:tc>
        <w:tc>
          <w:tcPr>
            <w:tcW w:w="1840" w:type="dxa"/>
          </w:tcPr>
          <w:p w14:paraId="2B10F1C0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8,000</w:t>
            </w:r>
          </w:p>
        </w:tc>
        <w:tc>
          <w:tcPr>
            <w:tcW w:w="1841" w:type="dxa"/>
          </w:tcPr>
          <w:p w14:paraId="4417113E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43FD3DBB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ร้านณัฐชา</w:t>
            </w:r>
          </w:p>
          <w:p w14:paraId="65361057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8,000</w:t>
            </w:r>
          </w:p>
        </w:tc>
        <w:tc>
          <w:tcPr>
            <w:tcW w:w="1982" w:type="dxa"/>
          </w:tcPr>
          <w:p w14:paraId="661DB88A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ร้านณัฐชา</w:t>
            </w:r>
          </w:p>
          <w:p w14:paraId="1D3D654B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8,000</w:t>
            </w:r>
          </w:p>
        </w:tc>
        <w:tc>
          <w:tcPr>
            <w:tcW w:w="1840" w:type="dxa"/>
          </w:tcPr>
          <w:p w14:paraId="5763BBF2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282E1A9E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8/2566   </w:t>
            </w:r>
          </w:p>
          <w:p w14:paraId="0BBFE1DD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ลว. 3 ก.พ. 66</w:t>
            </w:r>
          </w:p>
        </w:tc>
      </w:tr>
      <w:tr w:rsidR="001C4597" w:rsidRPr="00712795" w14:paraId="50B64753" w14:textId="77777777" w:rsidTr="001C4597">
        <w:trPr>
          <w:trHeight w:val="711"/>
        </w:trPr>
        <w:tc>
          <w:tcPr>
            <w:tcW w:w="725" w:type="dxa"/>
          </w:tcPr>
          <w:p w14:paraId="0A4338E3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14:paraId="4FEA0287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14:paraId="5F6FD95F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ค่าวัสดุเกษตร</w:t>
            </w:r>
          </w:p>
        </w:tc>
        <w:tc>
          <w:tcPr>
            <w:tcW w:w="1981" w:type="dxa"/>
          </w:tcPr>
          <w:p w14:paraId="60F2F3AB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54,800</w:t>
            </w:r>
          </w:p>
        </w:tc>
        <w:tc>
          <w:tcPr>
            <w:tcW w:w="1840" w:type="dxa"/>
          </w:tcPr>
          <w:p w14:paraId="637ABF03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54,800</w:t>
            </w:r>
          </w:p>
        </w:tc>
        <w:tc>
          <w:tcPr>
            <w:tcW w:w="1841" w:type="dxa"/>
          </w:tcPr>
          <w:p w14:paraId="76FEB266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240EEADE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ร้านณัฐชา</w:t>
            </w:r>
          </w:p>
          <w:p w14:paraId="6B550B35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54,800</w:t>
            </w:r>
          </w:p>
        </w:tc>
        <w:tc>
          <w:tcPr>
            <w:tcW w:w="1982" w:type="dxa"/>
          </w:tcPr>
          <w:p w14:paraId="389BD1D0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ร้านณัฐชา</w:t>
            </w:r>
          </w:p>
          <w:p w14:paraId="4CCCDF38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54,800</w:t>
            </w:r>
          </w:p>
        </w:tc>
        <w:tc>
          <w:tcPr>
            <w:tcW w:w="1840" w:type="dxa"/>
          </w:tcPr>
          <w:p w14:paraId="6A9C4C32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092406BD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13/2566   </w:t>
            </w:r>
          </w:p>
          <w:p w14:paraId="46233BB4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ลว. 3 ก.พ. 66</w:t>
            </w:r>
          </w:p>
        </w:tc>
      </w:tr>
      <w:tr w:rsidR="001C4597" w:rsidRPr="00712795" w14:paraId="00A741EC" w14:textId="77777777" w:rsidTr="001C4597">
        <w:trPr>
          <w:trHeight w:val="1852"/>
        </w:trPr>
        <w:tc>
          <w:tcPr>
            <w:tcW w:w="725" w:type="dxa"/>
          </w:tcPr>
          <w:p w14:paraId="7BDB1A4F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48" w:type="dxa"/>
          </w:tcPr>
          <w:p w14:paraId="1F8D3CC4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ค่าวัสดุโครงการค่าใช้จ่ายในการส่งเสริมพัฒนาการเด็กก่อนวัยเรียนในศูนย์พัฒนาเด็กก่อนวัยเรียน กทม.</w:t>
            </w:r>
          </w:p>
        </w:tc>
        <w:tc>
          <w:tcPr>
            <w:tcW w:w="1981" w:type="dxa"/>
          </w:tcPr>
          <w:p w14:paraId="0860EC9F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77,020</w:t>
            </w:r>
          </w:p>
        </w:tc>
        <w:tc>
          <w:tcPr>
            <w:tcW w:w="1840" w:type="dxa"/>
          </w:tcPr>
          <w:p w14:paraId="096232D5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77,020</w:t>
            </w:r>
          </w:p>
        </w:tc>
        <w:tc>
          <w:tcPr>
            <w:tcW w:w="1841" w:type="dxa"/>
          </w:tcPr>
          <w:p w14:paraId="1744C928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44E5CAB7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จันทร์เกตุเทรดดิ้งเวิลด์ จำกัด</w:t>
            </w:r>
          </w:p>
          <w:p w14:paraId="3E9E9763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77,020</w:t>
            </w:r>
          </w:p>
        </w:tc>
        <w:tc>
          <w:tcPr>
            <w:tcW w:w="1982" w:type="dxa"/>
          </w:tcPr>
          <w:p w14:paraId="652280B0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จันทร์เกตุ</w:t>
            </w:r>
          </w:p>
          <w:p w14:paraId="77AFC3F7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เทรดดิ้งเวิลด์ จำกัด</w:t>
            </w:r>
          </w:p>
          <w:p w14:paraId="2CFDC761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77,020</w:t>
            </w:r>
          </w:p>
        </w:tc>
        <w:tc>
          <w:tcPr>
            <w:tcW w:w="1840" w:type="dxa"/>
          </w:tcPr>
          <w:p w14:paraId="1ED69667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2954AFCE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10/2566   </w:t>
            </w:r>
          </w:p>
          <w:p w14:paraId="30E94921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ลว. 10 ก.พ. 66</w:t>
            </w:r>
          </w:p>
        </w:tc>
      </w:tr>
      <w:tr w:rsidR="001C4597" w:rsidRPr="00712795" w14:paraId="6CBDA7D7" w14:textId="77777777" w:rsidTr="001C4597">
        <w:trPr>
          <w:trHeight w:val="537"/>
        </w:trPr>
        <w:tc>
          <w:tcPr>
            <w:tcW w:w="725" w:type="dxa"/>
          </w:tcPr>
          <w:p w14:paraId="2B98A06D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48" w:type="dxa"/>
          </w:tcPr>
          <w:p w14:paraId="194F3717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วัสดุอุปกรณ์คอมพิวเตอร์</w:t>
            </w:r>
          </w:p>
        </w:tc>
        <w:tc>
          <w:tcPr>
            <w:tcW w:w="1981" w:type="dxa"/>
          </w:tcPr>
          <w:p w14:paraId="0F0122E5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16,000</w:t>
            </w:r>
          </w:p>
        </w:tc>
        <w:tc>
          <w:tcPr>
            <w:tcW w:w="1840" w:type="dxa"/>
          </w:tcPr>
          <w:p w14:paraId="39A4697F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16,000</w:t>
            </w:r>
          </w:p>
        </w:tc>
        <w:tc>
          <w:tcPr>
            <w:tcW w:w="1841" w:type="dxa"/>
          </w:tcPr>
          <w:p w14:paraId="736FF51A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291AE560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ร้านฐิตาภา</w:t>
            </w:r>
          </w:p>
          <w:p w14:paraId="07DE6254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16,000</w:t>
            </w:r>
          </w:p>
        </w:tc>
        <w:tc>
          <w:tcPr>
            <w:tcW w:w="1982" w:type="dxa"/>
          </w:tcPr>
          <w:p w14:paraId="796EEACF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ร้านฐิตาภา</w:t>
            </w:r>
          </w:p>
          <w:p w14:paraId="2F32ED2E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16,000</w:t>
            </w:r>
          </w:p>
        </w:tc>
        <w:tc>
          <w:tcPr>
            <w:tcW w:w="1840" w:type="dxa"/>
          </w:tcPr>
          <w:p w14:paraId="4FC1B96E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55F381E2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9/2566   </w:t>
            </w:r>
          </w:p>
          <w:p w14:paraId="79CA9B88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ลว. 8 ก.พ. 66</w:t>
            </w:r>
          </w:p>
        </w:tc>
      </w:tr>
      <w:tr w:rsidR="001C4597" w:rsidRPr="00712795" w14:paraId="2281AF37" w14:textId="77777777" w:rsidTr="001C4597">
        <w:trPr>
          <w:trHeight w:val="910"/>
        </w:trPr>
        <w:tc>
          <w:tcPr>
            <w:tcW w:w="725" w:type="dxa"/>
          </w:tcPr>
          <w:p w14:paraId="42DCD1A0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848" w:type="dxa"/>
          </w:tcPr>
          <w:p w14:paraId="2C62BDF8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ซ่อมเครื่องถ่ายเอกสารระบบดิจิตอล</w:t>
            </w:r>
          </w:p>
        </w:tc>
        <w:tc>
          <w:tcPr>
            <w:tcW w:w="1981" w:type="dxa"/>
          </w:tcPr>
          <w:p w14:paraId="631E9A93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15,590.97</w:t>
            </w:r>
          </w:p>
        </w:tc>
        <w:tc>
          <w:tcPr>
            <w:tcW w:w="1840" w:type="dxa"/>
          </w:tcPr>
          <w:p w14:paraId="281CDE2F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15,590.97</w:t>
            </w:r>
          </w:p>
        </w:tc>
        <w:tc>
          <w:tcPr>
            <w:tcW w:w="1841" w:type="dxa"/>
          </w:tcPr>
          <w:p w14:paraId="76847050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51D59297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ริโก้</w:t>
            </w:r>
          </w:p>
          <w:p w14:paraId="0965897E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ประเทศไทยจำกัด</w:t>
            </w:r>
          </w:p>
          <w:p w14:paraId="17586A10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15,590.97</w:t>
            </w:r>
          </w:p>
        </w:tc>
        <w:tc>
          <w:tcPr>
            <w:tcW w:w="1982" w:type="dxa"/>
          </w:tcPr>
          <w:p w14:paraId="35E99FA3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ริโก้</w:t>
            </w:r>
          </w:p>
          <w:p w14:paraId="5E9DF00D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ประเทศไทยจำกัด</w:t>
            </w:r>
          </w:p>
          <w:p w14:paraId="6C0F19A2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15,590.97</w:t>
            </w:r>
          </w:p>
        </w:tc>
        <w:tc>
          <w:tcPr>
            <w:tcW w:w="1840" w:type="dxa"/>
          </w:tcPr>
          <w:p w14:paraId="1A573FCF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2037A7AA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/2566</w:t>
            </w:r>
          </w:p>
          <w:p w14:paraId="1227F8D5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ลว. 27 ก.พ. 66</w:t>
            </w:r>
          </w:p>
        </w:tc>
      </w:tr>
      <w:tr w:rsidR="001C4597" w:rsidRPr="00712795" w14:paraId="2400BAC0" w14:textId="77777777" w:rsidTr="001C4597">
        <w:trPr>
          <w:trHeight w:val="393"/>
        </w:trPr>
        <w:tc>
          <w:tcPr>
            <w:tcW w:w="725" w:type="dxa"/>
          </w:tcPr>
          <w:p w14:paraId="642B8E6B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848" w:type="dxa"/>
          </w:tcPr>
          <w:p w14:paraId="76039CF9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วัสดุประชาสัมพันธ์ศูนย์เกษตร</w:t>
            </w:r>
          </w:p>
        </w:tc>
        <w:tc>
          <w:tcPr>
            <w:tcW w:w="1981" w:type="dxa"/>
          </w:tcPr>
          <w:p w14:paraId="03A9F133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8,000</w:t>
            </w:r>
          </w:p>
        </w:tc>
        <w:tc>
          <w:tcPr>
            <w:tcW w:w="1840" w:type="dxa"/>
          </w:tcPr>
          <w:p w14:paraId="2996E501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8,000</w:t>
            </w:r>
          </w:p>
        </w:tc>
        <w:tc>
          <w:tcPr>
            <w:tcW w:w="1841" w:type="dxa"/>
          </w:tcPr>
          <w:p w14:paraId="1CDC290A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39" w:type="dxa"/>
          </w:tcPr>
          <w:p w14:paraId="451F17A9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ร้านณัฐชา</w:t>
            </w:r>
          </w:p>
          <w:p w14:paraId="54DB7C9E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8,000</w:t>
            </w:r>
          </w:p>
        </w:tc>
        <w:tc>
          <w:tcPr>
            <w:tcW w:w="1982" w:type="dxa"/>
          </w:tcPr>
          <w:p w14:paraId="0348AB85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ร้านณัฐชา</w:t>
            </w:r>
          </w:p>
          <w:p w14:paraId="15E8B2EF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8,000</w:t>
            </w:r>
          </w:p>
        </w:tc>
        <w:tc>
          <w:tcPr>
            <w:tcW w:w="1840" w:type="dxa"/>
          </w:tcPr>
          <w:p w14:paraId="1B253559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39" w:type="dxa"/>
          </w:tcPr>
          <w:p w14:paraId="7D7C5C7D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8/2566   </w:t>
            </w:r>
          </w:p>
          <w:p w14:paraId="26F51A5A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sz w:val="32"/>
                <w:szCs w:val="32"/>
                <w:cs/>
              </w:rPr>
              <w:t>ลว. 3 ก.พ. 66</w:t>
            </w:r>
          </w:p>
        </w:tc>
      </w:tr>
    </w:tbl>
    <w:p w14:paraId="371BB113" w14:textId="77777777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3C6507AF" w14:textId="77777777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โยธา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สำนักงานเขตหลักสี่</w:t>
      </w:r>
    </w:p>
    <w:p w14:paraId="0AE49FFE" w14:textId="77777777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1C4597" w:rsidRPr="006E73FB" w14:paraId="432863B8" w14:textId="77777777" w:rsidTr="001C4597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7776" w14:textId="77777777" w:rsidR="001C4597" w:rsidRPr="006E73FB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DFCD" w14:textId="77777777" w:rsidR="001C4597" w:rsidRPr="006E73FB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B813" w14:textId="77777777" w:rsidR="001C4597" w:rsidRPr="006E73FB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B3CC" w14:textId="77777777" w:rsidR="001C4597" w:rsidRPr="006E73FB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A5E6" w14:textId="77777777" w:rsidR="001C4597" w:rsidRPr="006E73FB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4E15" w14:textId="77777777" w:rsidR="001C4597" w:rsidRPr="006E73FB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5A31" w14:textId="77777777" w:rsidR="001C4597" w:rsidRPr="006E73FB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C61F" w14:textId="77777777" w:rsidR="001C4597" w:rsidRPr="006E73FB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4F35" w14:textId="77777777" w:rsidR="001C4597" w:rsidRPr="006E73FB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C4597" w:rsidRPr="005C25F4" w14:paraId="0F869069" w14:textId="77777777" w:rsidTr="001C4597">
        <w:trPr>
          <w:trHeight w:val="21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5DE9" w14:textId="77777777" w:rsidR="001C4597" w:rsidRPr="00C6410E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  <w:p w14:paraId="60CDAC34" w14:textId="77777777" w:rsidR="001C4597" w:rsidRPr="00C6410E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4D542AC5" w14:textId="77777777" w:rsidR="001C4597" w:rsidRPr="00C6410E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30F9A647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BC0B" w14:textId="77777777" w:rsidR="001C4597" w:rsidRPr="00C6410E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จ้างซ่อมแซมไฟฟ้าสาธารณะ</w:t>
            </w:r>
          </w:p>
          <w:p w14:paraId="0A76F26D" w14:textId="77777777" w:rsidR="001C4597" w:rsidRPr="00C6410E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บริเวณสะพานข้ามคลองเปรมประชากร</w:t>
            </w:r>
          </w:p>
          <w:p w14:paraId="103EFFF7" w14:textId="77777777" w:rsidR="001C4597" w:rsidRPr="00C6410E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ทางเข้าสถาบันวิจัยจุฬาภรณ์</w:t>
            </w:r>
          </w:p>
          <w:p w14:paraId="5BEE5B54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ดวง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92FC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</w:rPr>
              <w:t>41,798.35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B5D9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</w:rPr>
              <w:t>41,798.35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19AD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6410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E580" w14:textId="77777777" w:rsidR="001C4597" w:rsidRPr="00C6410E" w:rsidRDefault="001C4597" w:rsidP="001C4597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6410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การไฟฟ้านครหลวง</w:t>
            </w:r>
          </w:p>
          <w:p w14:paraId="06484FAC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</w:rPr>
              <w:t>41,798.35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29BE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6410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การไฟฟ้านครหลวง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1099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6410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AEBA" w14:textId="77777777" w:rsidR="001C4597" w:rsidRPr="00C6410E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ใบสั่งจ้าง </w:t>
            </w: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</w:rPr>
              <w:t>4/66</w:t>
            </w:r>
          </w:p>
          <w:p w14:paraId="05F7D3D7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ลว. </w:t>
            </w: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23 </w:t>
            </w: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ก.พ.</w:t>
            </w: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</w:rPr>
              <w:t>66</w:t>
            </w:r>
          </w:p>
        </w:tc>
      </w:tr>
      <w:tr w:rsidR="001C4597" w:rsidRPr="005C25F4" w14:paraId="20B3010F" w14:textId="77777777" w:rsidTr="001C4597">
        <w:trPr>
          <w:trHeight w:val="6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D38D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A609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จัดซื้อไม้ยางไม่ไส</w:t>
            </w: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6AA2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</w:rPr>
              <w:t>249,731.00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87A4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</w:rPr>
              <w:t>249,731.00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80A9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A450" w14:textId="77777777" w:rsidR="001C4597" w:rsidRPr="00C6410E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บ.นานา ดีเวลล๊อป</w:t>
            </w:r>
          </w:p>
          <w:p w14:paraId="4DEF97DC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</w:rPr>
              <w:t>249,731.00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A411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บ.นานา ดีเวลล๊อป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1584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2DD1" w14:textId="77777777" w:rsidR="001C4597" w:rsidRPr="00C6410E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ใบสั่งซื้อ </w:t>
            </w: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</w:rPr>
              <w:t>7/66</w:t>
            </w:r>
          </w:p>
          <w:p w14:paraId="19785BA2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ลว. </w:t>
            </w: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28 </w:t>
            </w: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ก.พ.</w:t>
            </w:r>
            <w:r w:rsidRPr="00C6410E">
              <w:rPr>
                <w:rFonts w:ascii="TH SarabunPSK" w:eastAsia="Times New Roman" w:hAnsi="TH SarabunPSK" w:cs="TH SarabunPSK"/>
                <w:color w:val="000000"/>
                <w:sz w:val="28"/>
              </w:rPr>
              <w:t>66</w:t>
            </w:r>
          </w:p>
          <w:p w14:paraId="396022DF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32"/>
              </w:rPr>
            </w:pPr>
          </w:p>
          <w:p w14:paraId="3826A799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32"/>
              </w:rPr>
            </w:pPr>
          </w:p>
          <w:p w14:paraId="3DF87BCA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32"/>
              </w:rPr>
            </w:pPr>
          </w:p>
          <w:p w14:paraId="00B1BABF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32"/>
              </w:rPr>
            </w:pPr>
          </w:p>
          <w:p w14:paraId="3D55D401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E3C6176" w14:textId="77777777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CACCCCF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E717C6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8DBC5B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427D20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C5056F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C5CE9E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0EE73D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921A8B" w14:textId="5194585E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06111B65" w14:textId="77777777" w:rsidR="001C4597" w:rsidRPr="005C25F4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รักษาความสะอาดและสวนสาธารณะ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สำนักงานเขตหลักสี่</w:t>
      </w:r>
    </w:p>
    <w:p w14:paraId="59549D73" w14:textId="77777777" w:rsidR="001C4597" w:rsidRPr="005C25F4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1C4597" w:rsidRPr="005C25F4" w14:paraId="62020AD7" w14:textId="77777777" w:rsidTr="001C4597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219E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5FE6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C88F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CCCC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8673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C989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6BDB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774A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3DB5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C4597" w:rsidRPr="005C25F4" w14:paraId="45AE2A0E" w14:textId="77777777" w:rsidTr="001C4597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BBE4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CEE1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เรือไฟเบอร์กลาสเก็บขนมูลฝอย ขนาด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พร้อมเครื่องยนต์ติดท้ายเรือ ขนาดไม่น้อยกว่า 40 แรงม้า ชนิด 4 จังหวะ พร้อมอุปกรณ์ 3 ลำ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584A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2,700,000</w:t>
            </w: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04D2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2,700</w:t>
            </w: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C289" w14:textId="77777777" w:rsidR="001C4597" w:rsidRPr="005C25F4" w:rsidRDefault="001C4597" w:rsidP="001C4597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ประกาศเชิญชวนทั่วไป 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B7DF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34DF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ซีท โบ๊ต จำกัด</w:t>
            </w: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อินเตอร์ เนชั่นแนล มารีน จำกัด</w:t>
            </w: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9F09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34DF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ซีท โบ๊ต จำกัด</w:t>
            </w: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D883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 ถูกต้อง ตามหลักเกณฑ์และเงื่อนไข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F4EE" w14:textId="77777777" w:rsidR="001C4597" w:rsidRPr="00634DF0" w:rsidRDefault="001C4597" w:rsidP="001C45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เลขที่ใบสั่งซื้อ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-66</w:t>
            </w:r>
          </w:p>
          <w:p w14:paraId="4ED1120C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วันที่สั่งซื้อ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</w:t>
            </w: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02</w:t>
            </w: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</w:tbl>
    <w:p w14:paraId="459030CE" w14:textId="77777777" w:rsidR="001C4597" w:rsidRPr="0053294F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AD20E2" w14:textId="77777777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D353F8" w14:textId="77777777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6451F7B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D44947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A02B9D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29116D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0C68F4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BA61EA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50AF06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B3438A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5B9FB8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3B8113" w14:textId="4432E3D8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4DAAF640" w14:textId="018D2685" w:rsidR="001C4597" w:rsidRPr="005C25F4" w:rsidRDefault="001C4597" w:rsidP="001C4597">
      <w:pPr>
        <w:spacing w:before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1C4597" w:rsidRPr="005C25F4" w14:paraId="55D3F594" w14:textId="77777777" w:rsidTr="001C4597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D7B5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0829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B25B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465F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60E9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9F89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4342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F174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A4A3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C4597" w:rsidRPr="005C25F4" w14:paraId="14A34E4E" w14:textId="77777777" w:rsidTr="001C4597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0C0D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2E08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C48B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E7F4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6536" w14:textId="77777777" w:rsidR="001C4597" w:rsidRPr="005C25F4" w:rsidRDefault="001C4597" w:rsidP="001C4597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C633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567D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C994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409A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7FFD190" w14:textId="77777777" w:rsidR="001C4597" w:rsidRPr="0053294F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17693E" w14:textId="77777777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2D2086" w14:textId="77777777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331093D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2EBEDC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CB45A5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FD5A14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32F5D5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F9A363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645757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0186B2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3BBBAF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3BFD12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A2FBFC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F09C36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210B03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F3D481" w14:textId="1CA58661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792C492D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  <w:r w:rsidRPr="001F5CAB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โรงเรียนวัดหลักสี่ (ทองใบทิวารีวิทยา) สำนักงานเขตหลักสี่</w:t>
      </w:r>
    </w:p>
    <w:tbl>
      <w:tblPr>
        <w:tblStyle w:val="TableGrid"/>
        <w:tblW w:w="15735" w:type="dxa"/>
        <w:tblInd w:w="-714" w:type="dxa"/>
        <w:tblLook w:val="04A0" w:firstRow="1" w:lastRow="0" w:firstColumn="1" w:lastColumn="0" w:noHBand="0" w:noVBand="1"/>
      </w:tblPr>
      <w:tblGrid>
        <w:gridCol w:w="725"/>
        <w:gridCol w:w="1848"/>
        <w:gridCol w:w="1981"/>
        <w:gridCol w:w="1840"/>
        <w:gridCol w:w="1841"/>
        <w:gridCol w:w="1839"/>
        <w:gridCol w:w="1982"/>
        <w:gridCol w:w="1840"/>
        <w:gridCol w:w="1839"/>
      </w:tblGrid>
      <w:tr w:rsidR="001C4597" w:rsidRPr="00712795" w14:paraId="4837DFE2" w14:textId="77777777" w:rsidTr="001C4597">
        <w:tc>
          <w:tcPr>
            <w:tcW w:w="725" w:type="dxa"/>
          </w:tcPr>
          <w:p w14:paraId="33004E44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8" w:type="dxa"/>
          </w:tcPr>
          <w:p w14:paraId="2DC7578D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981" w:type="dxa"/>
          </w:tcPr>
          <w:p w14:paraId="537695B0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วงเงินที่จัดซื้อและจ้าง</w:t>
            </w:r>
          </w:p>
        </w:tc>
        <w:tc>
          <w:tcPr>
            <w:tcW w:w="1840" w:type="dxa"/>
          </w:tcPr>
          <w:p w14:paraId="07595622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1" w:type="dxa"/>
          </w:tcPr>
          <w:p w14:paraId="094A1DFD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39" w:type="dxa"/>
          </w:tcPr>
          <w:p w14:paraId="7B6D18E5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82" w:type="dxa"/>
          </w:tcPr>
          <w:p w14:paraId="23610CEB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40" w:type="dxa"/>
          </w:tcPr>
          <w:p w14:paraId="5D39536F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39" w:type="dxa"/>
          </w:tcPr>
          <w:p w14:paraId="7B42AEC6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C4597" w:rsidRPr="00712795" w14:paraId="024D4F37" w14:textId="77777777" w:rsidTr="001C4597">
        <w:tc>
          <w:tcPr>
            <w:tcW w:w="725" w:type="dxa"/>
          </w:tcPr>
          <w:p w14:paraId="2294C7FB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14:paraId="40C8AAB8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14:paraId="6D4A3A12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53A2AD96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14:paraId="22EA46CF" w14:textId="77777777" w:rsidR="001C4597" w:rsidRDefault="001C4597" w:rsidP="001C4597">
            <w:pPr>
              <w:ind w:left="-121" w:right="-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AB3B95" w14:textId="77777777" w:rsidR="001C4597" w:rsidRDefault="001C4597" w:rsidP="001C4597">
            <w:pPr>
              <w:ind w:left="-121" w:right="-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198871" w14:textId="77777777" w:rsidR="001C4597" w:rsidRDefault="001C4597" w:rsidP="001C4597">
            <w:pPr>
              <w:ind w:left="-121" w:right="-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940B34" w14:textId="77777777" w:rsidR="001C4597" w:rsidRDefault="001C4597" w:rsidP="001C4597">
            <w:pPr>
              <w:ind w:left="-121" w:right="-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6BF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ไม่มีการจัดซื้อจัดจ้าง</w:t>
            </w:r>
          </w:p>
          <w:p w14:paraId="747E8D8C" w14:textId="77777777" w:rsidR="001C4597" w:rsidRDefault="001C4597" w:rsidP="001C4597">
            <w:pPr>
              <w:ind w:left="-121" w:right="-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0934E3" w14:textId="77777777" w:rsidR="001C4597" w:rsidRDefault="001C4597" w:rsidP="001C4597">
            <w:pPr>
              <w:ind w:left="-121" w:right="-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3EBA37" w14:textId="77777777" w:rsidR="001C4597" w:rsidRPr="00246BF0" w:rsidRDefault="001C4597" w:rsidP="001C4597">
            <w:pPr>
              <w:ind w:left="-121" w:right="-10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9" w:type="dxa"/>
          </w:tcPr>
          <w:p w14:paraId="737A89F9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14:paraId="3F0C05ED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4B4C214D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9" w:type="dxa"/>
          </w:tcPr>
          <w:p w14:paraId="42A65666" w14:textId="77777777" w:rsidR="001C4597" w:rsidRPr="00712795" w:rsidRDefault="001C4597" w:rsidP="001C45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AE4A162" w14:textId="77777777" w:rsidR="001C4597" w:rsidRPr="00246BF0" w:rsidRDefault="001C4597" w:rsidP="001C4597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8537C59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342826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01FB76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AD79FC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9F6949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3D4AFA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AA61A1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B8C19E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F6C70B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7F5F56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45FB2E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F97DEE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EEAD3E" w14:textId="3EC1F5A5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6F790215" w14:textId="698EDCBE" w:rsidR="001C4597" w:rsidRPr="005C25F4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การศึกษา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1C4597" w14:paraId="233BF8E8" w14:textId="77777777" w:rsidTr="001C4597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C250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983315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C7311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06FCC2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B976A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8C7793" w14:textId="77777777" w:rsidR="001C4597" w:rsidRDefault="001C4597" w:rsidP="001C4597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D439D7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BB51C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FE25E" w14:textId="77777777" w:rsidR="001C4597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C4597" w:rsidRPr="0089747A" w14:paraId="1D60A580" w14:textId="77777777" w:rsidTr="001C4597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9E11" w14:textId="77777777" w:rsidR="001C4597" w:rsidRPr="0089747A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4DE74" w14:textId="77777777" w:rsidR="001C4597" w:rsidRPr="0089747A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6A750" w14:textId="77777777" w:rsidR="001C4597" w:rsidRPr="0089747A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D711F" w14:textId="77777777" w:rsidR="001C4597" w:rsidRPr="0089747A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97510" w14:textId="77777777" w:rsidR="001C4597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7CAAE3" w14:textId="77777777" w:rsidR="001C4597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B48DEA" w14:textId="77777777" w:rsidR="001C4597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ไม่มีการจัดซื้อจัดจ้าง</w:t>
            </w:r>
          </w:p>
          <w:p w14:paraId="62B4F1C1" w14:textId="77777777" w:rsidR="001C4597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AB73F5" w14:textId="77777777" w:rsidR="001C4597" w:rsidRPr="0089747A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C634F" w14:textId="77777777" w:rsidR="001C4597" w:rsidRPr="0089747A" w:rsidRDefault="001C4597" w:rsidP="001C4597">
            <w:pPr>
              <w:spacing w:before="0"/>
              <w:ind w:left="-114" w:right="-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A975B" w14:textId="77777777" w:rsidR="001C4597" w:rsidRPr="0089747A" w:rsidRDefault="001C4597" w:rsidP="001C45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D46BD" w14:textId="77777777" w:rsidR="001C4597" w:rsidRPr="0089747A" w:rsidRDefault="001C4597" w:rsidP="001C4597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FA1D7" w14:textId="77777777" w:rsidR="001C4597" w:rsidRPr="0089747A" w:rsidRDefault="001C4597" w:rsidP="001C45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FB9E4A9" w14:textId="77777777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E4420AA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644DDE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D3DDBC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A36943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B873B6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A900C7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9F6E7D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F42936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94D1E7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EDAC15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AE6FCC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351654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FBEC3A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7336BC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2B92B0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AFAD55" w14:textId="77777777" w:rsidR="001C4597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858C5F" w14:textId="6EA72E7F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05BD0BC5" w14:textId="54995EA2" w:rsidR="001C4597" w:rsidRPr="005C25F4" w:rsidRDefault="001C4597" w:rsidP="001C4597">
      <w:pPr>
        <w:spacing w:before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สิ่งแวดล้อมและสุขาภิบาล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1C4597" w:rsidRPr="005C25F4" w14:paraId="558C632C" w14:textId="77777777" w:rsidTr="001C4597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3BF0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48F2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2ED3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365C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3BDD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8253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7980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0B0E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CC9C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C4597" w:rsidRPr="005C25F4" w14:paraId="139D41C1" w14:textId="77777777" w:rsidTr="001C4597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7B69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1841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366D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D202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CD45" w14:textId="77777777" w:rsidR="001C4597" w:rsidRDefault="001C4597" w:rsidP="001C4597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B5C6B78" w14:textId="1AD05501" w:rsidR="001C4597" w:rsidRPr="005C25F4" w:rsidRDefault="001C4597" w:rsidP="001C4597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C525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DB4E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2863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2AEB" w14:textId="77777777" w:rsidR="001C4597" w:rsidRPr="005C25F4" w:rsidRDefault="001C4597" w:rsidP="001C4597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2F04E6D" w14:textId="77777777" w:rsidR="001C4597" w:rsidRPr="0053294F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FD5FC0" w14:textId="77777777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4F0C69" w14:textId="77777777" w:rsidR="001C4597" w:rsidRPr="006E73FB" w:rsidRDefault="001C4597" w:rsidP="001C4597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0FC469A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01A15F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92DBC4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7A7482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1636CD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0CC890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79DDC0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34922D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8A7DE4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182180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F1722C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A882E4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6636F5" w14:textId="77777777" w:rsidR="001C4597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4C2459" w14:textId="2BB22C9C" w:rsidR="001C4597" w:rsidRPr="00613990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39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6139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0D1B206F" w14:textId="77777777" w:rsidR="001C4597" w:rsidRPr="00613990" w:rsidRDefault="001C4597" w:rsidP="001C459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3990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Pr="00613990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</w:t>
      </w:r>
      <w:r w:rsidRPr="006139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สำนักงานเขตหลักสี่</w:t>
      </w: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560"/>
        <w:gridCol w:w="1984"/>
        <w:gridCol w:w="1843"/>
        <w:gridCol w:w="1843"/>
        <w:gridCol w:w="1843"/>
        <w:gridCol w:w="1984"/>
        <w:gridCol w:w="1843"/>
      </w:tblGrid>
      <w:tr w:rsidR="001C4597" w:rsidRPr="00C7584E" w14:paraId="4136B2F9" w14:textId="77777777" w:rsidTr="001C45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7FBF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8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5F9D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8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C2DE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8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วงเงินที่จัดซื้อ</w:t>
            </w:r>
            <w:r w:rsidRPr="00C758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และจ้าง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8E2F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8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86DD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8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B017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8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3A19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8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9F74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8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2532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8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C4597" w:rsidRPr="00C7584E" w14:paraId="04144B3A" w14:textId="77777777" w:rsidTr="001C45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30E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8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7FCE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จ้างเหมาซ่อมประตูและหน้าต่าง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D501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48,040.00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909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48,040.00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F070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CBEE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ห้างหุ้นส่วนจำกัด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ชัยเอนก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48,040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6219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ห้างหุ้นส่วนจำกัด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ชัยเอนก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48,040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1DA5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FE22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6/2566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27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ก.พ.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</w:t>
            </w:r>
          </w:p>
        </w:tc>
      </w:tr>
      <w:tr w:rsidR="001C4597" w:rsidRPr="00C7584E" w14:paraId="272AF60C" w14:textId="77777777" w:rsidTr="001C45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A0B4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84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C872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ซื้อวัสดุ เครื่องเขียน และอุปกรณ์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ตามรายการค่าใช้จ่ายในการสัมมนาเพื่อพัฒนาองค์การ สำนักงานเขตหลักสี่ จำนวน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99F4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5A1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2FF8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3F2C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ห้างหุ้นส่วนจำกัด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เอ็มทีโอเอ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10,000.00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B0C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ห้างหุ้นส่วนจำกัด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เอ็มทีโอเอ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10,000.00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20CF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A327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11-6-66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8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ก.พ.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</w:t>
            </w:r>
          </w:p>
        </w:tc>
      </w:tr>
      <w:tr w:rsidR="001C4597" w:rsidRPr="00C7584E" w14:paraId="07628803" w14:textId="77777777" w:rsidTr="001C45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ECE6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84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F26C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จ้างเหมารถยนต์โดยสารปรับอากาศ ขนาด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40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ที่นั่งขึ้นไป จำนวน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คัน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DBED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97,600.00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B98A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97,600.00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9D94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1B52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ห้างหุ้นส่วนจำกัด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เจริญทรัพย์ยานยนตร์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97,600.00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E97D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ห้างหุ้นส่วนจำกัด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เจริญทรัพย์ยานยนตร์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97,600.00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2BF0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739F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22-4-66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24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ก.พ.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</w:t>
            </w:r>
          </w:p>
        </w:tc>
      </w:tr>
      <w:tr w:rsidR="001C4597" w:rsidRPr="00C7584E" w14:paraId="531658AA" w14:textId="77777777" w:rsidTr="001C45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881F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8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ED78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จัดซื้อหนังสือพิมพ์และนิตยสาร ประจำเดือนมกราคม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F721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1,575.00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5AFE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1,575.00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B058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F34A" w14:textId="77777777" w:rsidR="001C4597" w:rsidRPr="00C7584E" w:rsidRDefault="001C4597" w:rsidP="001C4597">
            <w:pPr>
              <w:ind w:lef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นายจำรัส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จันทร์ภู่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1,575.00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371F" w14:textId="77777777" w:rsidR="001C4597" w:rsidRPr="00C7584E" w:rsidRDefault="001C4597" w:rsidP="001C45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นายจำรัส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จันทร์ภู่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1,575.00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86E9" w14:textId="77777777" w:rsidR="001C4597" w:rsidRPr="00C7584E" w:rsidRDefault="001C4597" w:rsidP="001C4597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204" w:hanging="20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9301" w14:textId="77777777" w:rsidR="001C4597" w:rsidRPr="00C7584E" w:rsidRDefault="001C4597" w:rsidP="001C4597">
            <w:pPr>
              <w:pStyle w:val="ListParagraph"/>
              <w:numPr>
                <w:ilvl w:val="0"/>
                <w:numId w:val="1"/>
              </w:numPr>
              <w:tabs>
                <w:tab w:val="left" w:pos="220"/>
              </w:tabs>
              <w:spacing w:after="0" w:line="240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ก.พ. </w:t>
            </w:r>
            <w:r w:rsidRPr="00C758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</w:t>
            </w:r>
          </w:p>
        </w:tc>
      </w:tr>
    </w:tbl>
    <w:p w14:paraId="1B5460A7" w14:textId="77777777" w:rsidR="001C4597" w:rsidRDefault="001C4597" w:rsidP="001C4597">
      <w:pPr>
        <w:spacing w:before="0"/>
      </w:pPr>
    </w:p>
    <w:p w14:paraId="7618B7A9" w14:textId="77777777" w:rsidR="00582B6D" w:rsidRPr="00272C9C" w:rsidRDefault="00582B6D" w:rsidP="001C4597">
      <w:pPr>
        <w:spacing w:before="0"/>
      </w:pPr>
    </w:p>
    <w:sectPr w:rsidR="00582B6D" w:rsidRPr="00272C9C" w:rsidSect="00086918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111E" w14:textId="77777777" w:rsidR="00730316" w:rsidRDefault="00730316" w:rsidP="00086918">
      <w:pPr>
        <w:spacing w:before="0"/>
      </w:pPr>
      <w:r>
        <w:separator/>
      </w:r>
    </w:p>
  </w:endnote>
  <w:endnote w:type="continuationSeparator" w:id="0">
    <w:p w14:paraId="0236FF1C" w14:textId="77777777" w:rsidR="00730316" w:rsidRDefault="00730316" w:rsidP="000869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41D20" w14:textId="77777777" w:rsidR="00730316" w:rsidRDefault="00730316" w:rsidP="00086918">
      <w:pPr>
        <w:spacing w:before="0"/>
      </w:pPr>
      <w:r>
        <w:separator/>
      </w:r>
    </w:p>
  </w:footnote>
  <w:footnote w:type="continuationSeparator" w:id="0">
    <w:p w14:paraId="784EE2C6" w14:textId="77777777" w:rsidR="00730316" w:rsidRDefault="00730316" w:rsidP="000869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DA6A" w14:textId="7837456F" w:rsidR="00086918" w:rsidRPr="00086918" w:rsidRDefault="00086918" w:rsidP="00086918">
    <w:pPr>
      <w:pStyle w:val="Header"/>
      <w:ind w:left="0"/>
      <w:jc w:val="right"/>
      <w:rPr>
        <w:rFonts w:ascii="TH SarabunPSK" w:hAnsi="TH SarabunPSK" w:cs="TH SarabunPSK"/>
        <w:b/>
        <w:bCs/>
        <w:sz w:val="24"/>
        <w:szCs w:val="32"/>
        <w:cs/>
      </w:rPr>
    </w:pPr>
    <w:r w:rsidRPr="00086918">
      <w:rPr>
        <w:rFonts w:ascii="TH SarabunPSK" w:hAnsi="TH SarabunPSK" w:cs="TH SarabunPSK"/>
        <w:b/>
        <w:bCs/>
        <w:sz w:val="24"/>
        <w:szCs w:val="32"/>
        <w:cs/>
      </w:rPr>
      <w:t>สขร.1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1D7F"/>
    <w:multiLevelType w:val="hybridMultilevel"/>
    <w:tmpl w:val="86329580"/>
    <w:lvl w:ilvl="0" w:tplc="E604ECD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18"/>
    <w:rsid w:val="00086918"/>
    <w:rsid w:val="001C4597"/>
    <w:rsid w:val="00272C9C"/>
    <w:rsid w:val="00395925"/>
    <w:rsid w:val="00432848"/>
    <w:rsid w:val="00563607"/>
    <w:rsid w:val="00582B6D"/>
    <w:rsid w:val="00730316"/>
    <w:rsid w:val="00763F7E"/>
    <w:rsid w:val="007B0024"/>
    <w:rsid w:val="008B7C8E"/>
    <w:rsid w:val="00AE7CCE"/>
    <w:rsid w:val="00B14502"/>
    <w:rsid w:val="00C04C3D"/>
    <w:rsid w:val="00CE1790"/>
    <w:rsid w:val="00D7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5B46F"/>
  <w15:chartTrackingRefBased/>
  <w15:docId w15:val="{6ED432F5-7BBE-4816-B5A4-D236A902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left="-1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91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86918"/>
  </w:style>
  <w:style w:type="paragraph" w:styleId="Footer">
    <w:name w:val="footer"/>
    <w:basedOn w:val="Normal"/>
    <w:link w:val="FooterChar"/>
    <w:uiPriority w:val="99"/>
    <w:unhideWhenUsed/>
    <w:rsid w:val="0008691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86918"/>
  </w:style>
  <w:style w:type="table" w:styleId="TableGrid">
    <w:name w:val="Table Grid"/>
    <w:basedOn w:val="TableNormal"/>
    <w:uiPriority w:val="39"/>
    <w:rsid w:val="00C04C3D"/>
    <w:pPr>
      <w:spacing w:before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C3D"/>
    <w:pPr>
      <w:spacing w:before="0"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024"/>
    <w:pPr>
      <w:spacing w:before="0"/>
      <w:ind w:left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EA41-C0F4-48F3-8FDB-A4126311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2864</Words>
  <Characters>13006</Characters>
  <Application>Microsoft Office Word</Application>
  <DocSecurity>0</DocSecurity>
  <Lines>1300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Smile</dc:creator>
  <cp:keywords/>
  <dc:description/>
  <cp:lastModifiedBy>The Smile</cp:lastModifiedBy>
  <cp:revision>3</cp:revision>
  <dcterms:created xsi:type="dcterms:W3CDTF">2023-06-01T18:07:00Z</dcterms:created>
  <dcterms:modified xsi:type="dcterms:W3CDTF">2023-06-01T18:13:00Z</dcterms:modified>
</cp:coreProperties>
</file>