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2BBBD" w14:textId="3103F28A" w:rsidR="00E937A7" w:rsidRPr="00E937A7" w:rsidRDefault="00E937A7" w:rsidP="00CD1E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7A7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แบบรายงานความก้าวหน้าผลการปฏิบัติราชการตามคำรับรองการปฏิบัติราชการ</w:t>
      </w:r>
    </w:p>
    <w:p w14:paraId="42940E26" w14:textId="7DC44547" w:rsidR="00E937A7" w:rsidRPr="00E937A7" w:rsidRDefault="00E937A7" w:rsidP="00CD1E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7A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2567</w:t>
      </w:r>
    </w:p>
    <w:p w14:paraId="543A0631" w14:textId="2CFCCCED" w:rsidR="00E937A7" w:rsidRPr="00E937A7" w:rsidRDefault="00E937A7" w:rsidP="00CD1E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37A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ระยะครึ่งปีงบประมาณ</w:t>
      </w:r>
      <w:r w:rsidR="009E40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 ตุลาคม 2566 </w:t>
      </w:r>
      <w:r w:rsidR="009E40A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9E40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2567)</w:t>
      </w:r>
    </w:p>
    <w:p w14:paraId="7CF5C6DB" w14:textId="75425BF7" w:rsidR="00CD1E40" w:rsidRDefault="00E937A7" w:rsidP="00CD1E40">
      <w:pPr>
        <w:spacing w:before="240" w:line="240" w:lineRule="auto"/>
        <w:rPr>
          <w:rFonts w:ascii="TH SarabunIT๙" w:hAnsi="TH SarabunIT๙" w:cs="TH SarabunIT๙"/>
          <w:sz w:val="32"/>
          <w:szCs w:val="32"/>
        </w:rPr>
      </w:pPr>
      <w:r w:rsidRPr="009E40A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1E40">
        <w:rPr>
          <w:rFonts w:ascii="TH SarabunIT๙" w:hAnsi="TH SarabunIT๙" w:cs="TH SarabunIT๙" w:hint="cs"/>
          <w:sz w:val="32"/>
          <w:szCs w:val="32"/>
          <w:cs/>
        </w:rPr>
        <w:t xml:space="preserve">การประเมินประสิทธิภาพการแก้ไขปัญหาข้อร้องเรียน/ร้องทุกข์ ของประชาชนผ่านแพลตฟอร์ม </w:t>
      </w:r>
      <w:proofErr w:type="spellStart"/>
      <w:r w:rsidR="00CD1E40">
        <w:rPr>
          <w:rFonts w:ascii="TH SarabunIT๙" w:hAnsi="TH SarabunIT๙" w:cs="TH SarabunIT๙"/>
          <w:sz w:val="32"/>
          <w:szCs w:val="32"/>
        </w:rPr>
        <w:t>Traffy</w:t>
      </w:r>
      <w:proofErr w:type="spellEnd"/>
      <w:r w:rsidR="00CD1E40">
        <w:rPr>
          <w:rFonts w:ascii="TH SarabunIT๙" w:hAnsi="TH SarabunIT๙" w:cs="TH SarabunIT๙"/>
          <w:sz w:val="32"/>
          <w:szCs w:val="32"/>
        </w:rPr>
        <w:t xml:space="preserve"> Fondue</w:t>
      </w:r>
      <w:r w:rsidR="00CD1E40"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ของสำนักงานเขต</w:t>
      </w:r>
    </w:p>
    <w:p w14:paraId="63AECBD2" w14:textId="5265FC6B" w:rsidR="00E937A7" w:rsidRDefault="00CD1E40" w:rsidP="00E937A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D1E4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37A7">
        <w:rPr>
          <w:rFonts w:ascii="TH SarabunIT๙" w:hAnsi="TH SarabunIT๙" w:cs="TH SarabunIT๙" w:hint="cs"/>
          <w:sz w:val="32"/>
          <w:szCs w:val="32"/>
          <w:cs/>
        </w:rPr>
        <w:t xml:space="preserve">ร้อยละความสำเร็จของประสิทธิภาพการแก้ไขปัญหาข้อร้องเรียน/ร้องทุกข์ ของประชาชนผ่านแพลตฟอร์ม </w:t>
      </w:r>
      <w:proofErr w:type="spellStart"/>
      <w:r w:rsidR="00E937A7">
        <w:rPr>
          <w:rFonts w:ascii="TH SarabunIT๙" w:hAnsi="TH SarabunIT๙" w:cs="TH SarabunIT๙"/>
          <w:sz w:val="32"/>
          <w:szCs w:val="32"/>
        </w:rPr>
        <w:t>Traffy</w:t>
      </w:r>
      <w:proofErr w:type="spellEnd"/>
      <w:r w:rsidR="00E937A7">
        <w:rPr>
          <w:rFonts w:ascii="TH SarabunIT๙" w:hAnsi="TH SarabunIT๙" w:cs="TH SarabunIT๙"/>
          <w:sz w:val="32"/>
          <w:szCs w:val="32"/>
        </w:rPr>
        <w:t xml:space="preserve"> Fondue</w:t>
      </w:r>
    </w:p>
    <w:p w14:paraId="1249C8D5" w14:textId="25D2A2B6" w:rsidR="00E937A7" w:rsidRPr="004E702B" w:rsidRDefault="00E937A7" w:rsidP="004E702B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702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</w:t>
      </w:r>
      <w:r w:rsidR="004E702B" w:rsidRPr="004E702B">
        <w:rPr>
          <w:rFonts w:ascii="TH SarabunIT๙" w:hAnsi="TH SarabunIT๙" w:cs="TH SarabunIT๙" w:hint="cs"/>
          <w:b/>
          <w:bCs/>
          <w:sz w:val="32"/>
          <w:szCs w:val="32"/>
          <w:cs/>
        </w:rPr>
        <w:t>ธนบุรี</w:t>
      </w:r>
    </w:p>
    <w:tbl>
      <w:tblPr>
        <w:tblStyle w:val="ae"/>
        <w:tblW w:w="9209" w:type="dxa"/>
        <w:jc w:val="center"/>
        <w:tblLook w:val="04A0" w:firstRow="1" w:lastRow="0" w:firstColumn="1" w:lastColumn="0" w:noHBand="0" w:noVBand="1"/>
      </w:tblPr>
      <w:tblGrid>
        <w:gridCol w:w="3000"/>
        <w:gridCol w:w="6209"/>
      </w:tblGrid>
      <w:tr w:rsidR="00CD1E40" w14:paraId="7DC1B464" w14:textId="77777777" w:rsidTr="0044548E">
        <w:trPr>
          <w:jc w:val="center"/>
        </w:trPr>
        <w:tc>
          <w:tcPr>
            <w:tcW w:w="3000" w:type="dxa"/>
            <w:vAlign w:val="center"/>
          </w:tcPr>
          <w:p w14:paraId="13B3A154" w14:textId="7538EB7D" w:rsidR="00CD1E40" w:rsidRPr="009E40A5" w:rsidRDefault="00CD1E40" w:rsidP="009E40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 (ร้อยละ)</w:t>
            </w:r>
          </w:p>
        </w:tc>
        <w:tc>
          <w:tcPr>
            <w:tcW w:w="6209" w:type="dxa"/>
            <w:vAlign w:val="center"/>
          </w:tcPr>
          <w:p w14:paraId="6D40C172" w14:textId="0CB675A8" w:rsidR="00CD1E40" w:rsidRPr="009E40A5" w:rsidRDefault="00CD1E40" w:rsidP="009E40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(ร้อยละ)</w:t>
            </w:r>
          </w:p>
        </w:tc>
      </w:tr>
      <w:tr w:rsidR="00CD1E40" w14:paraId="0B581F68" w14:textId="77777777" w:rsidTr="0044548E">
        <w:trPr>
          <w:jc w:val="center"/>
        </w:trPr>
        <w:tc>
          <w:tcPr>
            <w:tcW w:w="3000" w:type="dxa"/>
          </w:tcPr>
          <w:p w14:paraId="79F7A5F6" w14:textId="4ECA4AC1" w:rsidR="00CD1E40" w:rsidRDefault="00CD1E40" w:rsidP="00CD1E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14:paraId="0B325F8F" w14:textId="77777777" w:rsidR="00CD1E40" w:rsidRDefault="00CD1E40" w:rsidP="00E937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9" w:type="dxa"/>
          </w:tcPr>
          <w:p w14:paraId="1901C8DE" w14:textId="4A9791A5" w:rsidR="0044548E" w:rsidRPr="0044548E" w:rsidRDefault="0044548E" w:rsidP="004454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จำนวนเรื่องเสร็จสิ้น (ของทุกสถานะ) </w:t>
            </w:r>
            <w:r w:rsidR="00250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4548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502E2">
              <w:rPr>
                <w:rFonts w:ascii="TH SarabunIT๙" w:hAnsi="TH SarabunIT๙" w:cs="TH SarabunIT๙"/>
                <w:sz w:val="32"/>
                <w:szCs w:val="32"/>
              </w:rPr>
              <w:t>178</w:t>
            </w: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คิดเป็นร้อยละ </w:t>
            </w:r>
            <w:r w:rsidR="00250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50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ของจำนวนเรื่องร้องเรียนทั้งหมด (๒</w:t>
            </w:r>
            <w:r w:rsidRPr="0044548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250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เรื่อง)</w:t>
            </w:r>
          </w:p>
          <w:p w14:paraId="7483B33A" w14:textId="603207DA" w:rsidR="0044548E" w:rsidRPr="0044548E" w:rsidRDefault="0044548E" w:rsidP="004454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จำนวนเรื่องเสร็จสิ้น (จัดการเอง) ๑</w:t>
            </w:r>
            <w:r w:rsidRPr="0044548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502E2">
              <w:rPr>
                <w:rFonts w:ascii="TH SarabunIT๙" w:hAnsi="TH SarabunIT๙" w:cs="TH SarabunIT๙"/>
                <w:sz w:val="32"/>
                <w:szCs w:val="32"/>
              </w:rPr>
              <w:t>317</w:t>
            </w: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 คิดเป็นร้อยละ </w:t>
            </w:r>
            <w:r w:rsidR="00250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59.16</w:t>
            </w: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2688B4E9" w14:textId="28F502CD" w:rsidR="00CD1E40" w:rsidRDefault="0044548E" w:rsidP="004454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ของจำนวนเรื่องร้องเรียนที่อยู่ในอำนาจหน้าที่ของสำนักงานเขต</w:t>
            </w:r>
            <w:r w:rsidR="00250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ธนบุรี</w:t>
            </w: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250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4548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502E2">
              <w:rPr>
                <w:rFonts w:ascii="TH SarabunIT๙" w:hAnsi="TH SarabunIT๙" w:cs="TH SarabunIT๙"/>
                <w:sz w:val="32"/>
                <w:szCs w:val="32"/>
              </w:rPr>
              <w:t>226</w:t>
            </w:r>
            <w:r w:rsidRPr="004454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เรื่อง)</w:t>
            </w:r>
          </w:p>
        </w:tc>
      </w:tr>
    </w:tbl>
    <w:p w14:paraId="4E3C5E64" w14:textId="77777777" w:rsidR="00E937A7" w:rsidRDefault="00E937A7" w:rsidP="00E937A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39C8E0" w14:textId="50C91BCD" w:rsidR="00E937A7" w:rsidRPr="009E40A5" w:rsidRDefault="00E937A7" w:rsidP="009E40A5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E40A5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68"/>
        <w:gridCol w:w="2338"/>
        <w:gridCol w:w="1418"/>
        <w:gridCol w:w="1689"/>
        <w:gridCol w:w="1803"/>
      </w:tblGrid>
      <w:tr w:rsidR="00E937A7" w14:paraId="308EB0B1" w14:textId="77777777" w:rsidTr="009E40A5">
        <w:tc>
          <w:tcPr>
            <w:tcW w:w="1768" w:type="dxa"/>
            <w:vAlign w:val="center"/>
          </w:tcPr>
          <w:p w14:paraId="3DA44EA8" w14:textId="7FC78747" w:rsidR="00E937A7" w:rsidRPr="009E40A5" w:rsidRDefault="00E937A7" w:rsidP="009E40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รอรับเรื่อง (เรื่อง)</w:t>
            </w:r>
          </w:p>
        </w:tc>
        <w:tc>
          <w:tcPr>
            <w:tcW w:w="2338" w:type="dxa"/>
            <w:vAlign w:val="center"/>
          </w:tcPr>
          <w:p w14:paraId="636A462A" w14:textId="23F29375" w:rsidR="00E937A7" w:rsidRPr="009E40A5" w:rsidRDefault="00E937A7" w:rsidP="009E40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กำลังดำเนินการ (เรื่อง)</w:t>
            </w:r>
          </w:p>
        </w:tc>
        <w:tc>
          <w:tcPr>
            <w:tcW w:w="1418" w:type="dxa"/>
            <w:vAlign w:val="center"/>
          </w:tcPr>
          <w:p w14:paraId="7F12AFDE" w14:textId="1EEBFCAD" w:rsidR="00E937A7" w:rsidRPr="009E40A5" w:rsidRDefault="00E937A7" w:rsidP="009E40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ส่งต่อ (เรื่อง)</w:t>
            </w:r>
          </w:p>
        </w:tc>
        <w:tc>
          <w:tcPr>
            <w:tcW w:w="1689" w:type="dxa"/>
            <w:vAlign w:val="center"/>
          </w:tcPr>
          <w:p w14:paraId="0AF1C619" w14:textId="7015D76C" w:rsidR="00E937A7" w:rsidRPr="009E40A5" w:rsidRDefault="00E937A7" w:rsidP="009E40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เสร็จสิ้น (เรื่อง)</w:t>
            </w:r>
          </w:p>
        </w:tc>
        <w:tc>
          <w:tcPr>
            <w:tcW w:w="1803" w:type="dxa"/>
            <w:vAlign w:val="center"/>
          </w:tcPr>
          <w:p w14:paraId="0F9201F2" w14:textId="77777777" w:rsidR="009E40A5" w:rsidRDefault="00E937A7" w:rsidP="009E40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784956AA" w14:textId="1C94B289" w:rsidR="00E937A7" w:rsidRPr="009E40A5" w:rsidRDefault="00E937A7" w:rsidP="009E40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40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เรื่องทั้งหมด</w:t>
            </w:r>
          </w:p>
        </w:tc>
      </w:tr>
      <w:tr w:rsidR="00E937A7" w14:paraId="6E913681" w14:textId="77777777" w:rsidTr="009E40A5">
        <w:tc>
          <w:tcPr>
            <w:tcW w:w="1768" w:type="dxa"/>
          </w:tcPr>
          <w:p w14:paraId="1480BDAF" w14:textId="20C1882C" w:rsidR="00E937A7" w:rsidRDefault="001E233D" w:rsidP="001E23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6D1D56BB" w14:textId="77777777" w:rsidR="009E40A5" w:rsidRDefault="009E40A5" w:rsidP="00E937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8" w:type="dxa"/>
          </w:tcPr>
          <w:p w14:paraId="19953B5F" w14:textId="63D756E9" w:rsidR="00E937A7" w:rsidRDefault="001E233D" w:rsidP="001E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</w:tcPr>
          <w:p w14:paraId="0D1373AC" w14:textId="57789EC6" w:rsidR="00E937A7" w:rsidRDefault="001E233D" w:rsidP="001E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595</w:t>
            </w:r>
          </w:p>
        </w:tc>
        <w:tc>
          <w:tcPr>
            <w:tcW w:w="1689" w:type="dxa"/>
          </w:tcPr>
          <w:p w14:paraId="3E493DE3" w14:textId="0637580D" w:rsidR="00E937A7" w:rsidRDefault="001E233D" w:rsidP="001E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2,178</w:t>
            </w:r>
          </w:p>
        </w:tc>
        <w:tc>
          <w:tcPr>
            <w:tcW w:w="1803" w:type="dxa"/>
          </w:tcPr>
          <w:p w14:paraId="1AD81458" w14:textId="7A55DDBC" w:rsidR="00E937A7" w:rsidRDefault="001E233D" w:rsidP="001E23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2,821</w:t>
            </w:r>
          </w:p>
        </w:tc>
      </w:tr>
    </w:tbl>
    <w:p w14:paraId="5FA9E64B" w14:textId="1B7818EE" w:rsidR="00E937A7" w:rsidRDefault="00E937A7" w:rsidP="00E937A7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ABB4EAA" w14:textId="6961231F" w:rsidR="00CD1E40" w:rsidRDefault="00772CA6" w:rsidP="00E937A7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B1981C" wp14:editId="21DE03B0">
                <wp:simplePos x="0" y="0"/>
                <wp:positionH relativeFrom="column">
                  <wp:posOffset>-201507</wp:posOffset>
                </wp:positionH>
                <wp:positionV relativeFrom="paragraph">
                  <wp:posOffset>60537</wp:posOffset>
                </wp:positionV>
                <wp:extent cx="6518062" cy="1363980"/>
                <wp:effectExtent l="0" t="0" r="0" b="7620"/>
                <wp:wrapNone/>
                <wp:docPr id="1756913940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062" cy="1363980"/>
                          <a:chOff x="516487" y="-7355"/>
                          <a:chExt cx="6518321" cy="1184958"/>
                        </a:xfrm>
                      </wpg:grpSpPr>
                      <wps:wsp>
                        <wps:cNvPr id="6666414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4713" y="-7355"/>
                            <a:ext cx="3080095" cy="1184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3A8814" w14:textId="77777777" w:rsidR="00772CA6" w:rsidRPr="00772CA6" w:rsidRDefault="00772CA6" w:rsidP="00772CA6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72CA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ลงชื่อ  .............................................................ผู้รับรอง</w:t>
                              </w:r>
                            </w:p>
                            <w:p w14:paraId="7E832F58" w14:textId="77777777" w:rsidR="00772CA6" w:rsidRPr="00772CA6" w:rsidRDefault="00772CA6" w:rsidP="00772CA6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72CA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         (.......................................................)</w:t>
                              </w:r>
                            </w:p>
                            <w:p w14:paraId="09BC3922" w14:textId="77777777" w:rsidR="00772CA6" w:rsidRPr="00772CA6" w:rsidRDefault="00772CA6" w:rsidP="00772CA6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72CA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  <w:p w14:paraId="14E89210" w14:textId="77777777" w:rsidR="00772CA6" w:rsidRPr="00772CA6" w:rsidRDefault="00772CA6" w:rsidP="00772CA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72CA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(หัวหน้าส่วนราชการ/หัวหน้าหน่วยงาน)</w:t>
                              </w:r>
                            </w:p>
                            <w:p w14:paraId="393838F1" w14:textId="77777777" w:rsidR="00772CA6" w:rsidRPr="00772CA6" w:rsidRDefault="00772CA6" w:rsidP="00772CA6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14:paraId="3CED5A2E" w14:textId="77777777" w:rsidR="00772CA6" w:rsidRPr="002171F5" w:rsidRDefault="00772CA6" w:rsidP="00772CA6">
                              <w:pPr>
                                <w:spacing w:after="120"/>
                              </w:pPr>
                            </w:p>
                            <w:p w14:paraId="78A96E60" w14:textId="77777777" w:rsidR="00772CA6" w:rsidRPr="002171F5" w:rsidRDefault="00772CA6" w:rsidP="00772CA6">
                              <w:pPr>
                                <w:spacing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963715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487" y="15240"/>
                            <a:ext cx="2981960" cy="96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2F05D3" w14:textId="77777777" w:rsidR="00772CA6" w:rsidRPr="00772CA6" w:rsidRDefault="00772CA6" w:rsidP="00772CA6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72CA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ลงชื่อ  .......................................................ผู้รายงาน</w:t>
                              </w:r>
                            </w:p>
                            <w:p w14:paraId="11FF6059" w14:textId="77777777" w:rsidR="00772CA6" w:rsidRPr="00772CA6" w:rsidRDefault="00772CA6" w:rsidP="00772CA6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72CA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 xml:space="preserve">          (.......................................................)</w:t>
                              </w:r>
                            </w:p>
                            <w:p w14:paraId="0D1FF101" w14:textId="77777777" w:rsidR="00772CA6" w:rsidRPr="00772CA6" w:rsidRDefault="00772CA6" w:rsidP="00772CA6">
                              <w:pPr>
                                <w:spacing w:after="120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  <w:r w:rsidRPr="00772CA6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cs/>
                                </w:rPr>
                                <w:t>ตำแหน่ง 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1981C" id="กลุ่ม 1" o:spid="_x0000_s1026" style="position:absolute;margin-left:-15.85pt;margin-top:4.75pt;width:513.25pt;height:107.4pt;z-index:251659264;mso-width-relative:margin;mso-height-relative:margin" coordorigin="5164,-73" coordsize="65183,1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9547;top:-73;width:30801;height:1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" stroked="f">
                  <v:textbox>
                    <w:txbxContent>
                      <w:p w14:paraId="363A8814" w14:textId="77777777" w:rsidR="00772CA6" w:rsidRPr="00772CA6" w:rsidRDefault="00772CA6" w:rsidP="00772CA6">
                        <w:pPr>
                          <w:spacing w:after="12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72CA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ลงชื่อ  .............................................................ผู้รับรอง</w:t>
                        </w:r>
                      </w:p>
                      <w:p w14:paraId="7E832F58" w14:textId="77777777" w:rsidR="00772CA6" w:rsidRPr="00772CA6" w:rsidRDefault="00772CA6" w:rsidP="00772CA6">
                        <w:pPr>
                          <w:spacing w:after="12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72CA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(.......................................................)</w:t>
                        </w:r>
                      </w:p>
                      <w:p w14:paraId="09BC3922" w14:textId="77777777" w:rsidR="00772CA6" w:rsidRPr="00772CA6" w:rsidRDefault="00772CA6" w:rsidP="00772CA6">
                        <w:pPr>
                          <w:spacing w:after="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72CA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ตำแหน่ง .........................................................</w:t>
                        </w:r>
                      </w:p>
                      <w:p w14:paraId="14E89210" w14:textId="77777777" w:rsidR="00772CA6" w:rsidRPr="00772CA6" w:rsidRDefault="00772CA6" w:rsidP="00772CA6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72CA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(หัวหน้าส่วนราชการ/หัวหน้าหน่วยงาน)</w:t>
                        </w:r>
                      </w:p>
                      <w:p w14:paraId="393838F1" w14:textId="77777777" w:rsidR="00772CA6" w:rsidRPr="00772CA6" w:rsidRDefault="00772CA6" w:rsidP="00772CA6">
                        <w:pPr>
                          <w:spacing w:after="120"/>
                          <w:rPr>
                            <w:rFonts w:ascii="TH SarabunIT๙" w:hAnsi="TH SarabunIT๙" w:cs="TH SarabunIT๙"/>
                          </w:rPr>
                        </w:pPr>
                      </w:p>
                      <w:p w14:paraId="3CED5A2E" w14:textId="77777777" w:rsidR="00772CA6" w:rsidRPr="002171F5" w:rsidRDefault="00772CA6" w:rsidP="00772CA6">
                        <w:pPr>
                          <w:spacing w:after="120"/>
                        </w:pPr>
                      </w:p>
                      <w:p w14:paraId="78A96E60" w14:textId="77777777" w:rsidR="00772CA6" w:rsidRPr="002171F5" w:rsidRDefault="00772CA6" w:rsidP="00772CA6">
                        <w:pPr>
                          <w:spacing w:after="120"/>
                        </w:pPr>
                      </w:p>
                    </w:txbxContent>
                  </v:textbox>
                </v:shape>
                <v:shape id="Text Box 2" o:spid="_x0000_s1028" type="#_x0000_t202" style="position:absolute;left:5164;top:152;width:29820;height:9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" stroked="f">
                  <v:textbox>
                    <w:txbxContent>
                      <w:p w14:paraId="672F05D3" w14:textId="77777777" w:rsidR="00772CA6" w:rsidRPr="00772CA6" w:rsidRDefault="00772CA6" w:rsidP="00772CA6">
                        <w:pPr>
                          <w:spacing w:after="12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72CA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ลงชื่อ  .......................................................ผู้รายงาน</w:t>
                        </w:r>
                      </w:p>
                      <w:p w14:paraId="11FF6059" w14:textId="77777777" w:rsidR="00772CA6" w:rsidRPr="00772CA6" w:rsidRDefault="00772CA6" w:rsidP="00772CA6">
                        <w:pPr>
                          <w:spacing w:after="12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72CA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 xml:space="preserve">          (.......................................................)</w:t>
                        </w:r>
                      </w:p>
                      <w:p w14:paraId="0D1FF101" w14:textId="77777777" w:rsidR="00772CA6" w:rsidRPr="00772CA6" w:rsidRDefault="00772CA6" w:rsidP="00772CA6">
                        <w:pPr>
                          <w:spacing w:after="120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772CA6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ตำแหน่ง .........................................................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E23677" w14:textId="453B2361" w:rsidR="009E40A5" w:rsidRDefault="009E40A5" w:rsidP="00E937A7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CFE466C" w14:textId="6B2B8B4B" w:rsidR="00CD1E40" w:rsidRDefault="00CD1E40" w:rsidP="00CD1E40">
      <w:pPr>
        <w:spacing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798FF93B" w14:textId="293E0049" w:rsidR="00CD1E40" w:rsidRDefault="00CD1E40" w:rsidP="00CD1E40">
      <w:pPr>
        <w:spacing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2FEFC83A" w14:textId="6E19CE4D" w:rsidR="00CD1E40" w:rsidRDefault="00CD1E40" w:rsidP="00CD1E40">
      <w:pPr>
        <w:spacing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0514D5B6" w14:textId="77777777" w:rsidR="00CD1E40" w:rsidRDefault="00CD1E40" w:rsidP="00CD1E40">
      <w:pPr>
        <w:spacing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sectPr w:rsidR="00CD1E40" w:rsidSect="00EF2530">
      <w:pgSz w:w="11906" w:h="16838" w:code="9"/>
      <w:pgMar w:top="1304" w:right="1304" w:bottom="130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A7"/>
    <w:rsid w:val="001E233D"/>
    <w:rsid w:val="00240AC2"/>
    <w:rsid w:val="002502E2"/>
    <w:rsid w:val="00381E0E"/>
    <w:rsid w:val="0044548E"/>
    <w:rsid w:val="00487410"/>
    <w:rsid w:val="004E702B"/>
    <w:rsid w:val="00757D91"/>
    <w:rsid w:val="00772CA6"/>
    <w:rsid w:val="0091350D"/>
    <w:rsid w:val="009E40A5"/>
    <w:rsid w:val="00BD4690"/>
    <w:rsid w:val="00CC6124"/>
    <w:rsid w:val="00CD1E40"/>
    <w:rsid w:val="00E039B3"/>
    <w:rsid w:val="00E937A7"/>
    <w:rsid w:val="00E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F77F"/>
  <w15:chartTrackingRefBased/>
  <w15:docId w15:val="{3070D341-0551-4FBF-BDA0-521B4077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7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7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7A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7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7A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7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7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7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7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37A7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937A7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937A7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937A7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937A7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937A7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937A7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937A7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937A7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937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937A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937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937A7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E937A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E937A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937A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937A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937A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E937A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937A7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E9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bma00042</dc:creator>
  <cp:keywords/>
  <dc:description/>
  <cp:lastModifiedBy>bma03450</cp:lastModifiedBy>
  <cp:revision>7</cp:revision>
  <cp:lastPrinted>2024-04-04T23:51:00Z</cp:lastPrinted>
  <dcterms:created xsi:type="dcterms:W3CDTF">2024-04-03T08:07:00Z</dcterms:created>
  <dcterms:modified xsi:type="dcterms:W3CDTF">2024-04-04T23:58:00Z</dcterms:modified>
</cp:coreProperties>
</file>